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6470C" w14:textId="77777777" w:rsidR="00454906" w:rsidRDefault="00454906" w:rsidP="00454906">
      <w:pPr>
        <w:rPr>
          <w:sz w:val="26"/>
          <w:szCs w:val="26"/>
        </w:rPr>
      </w:pPr>
    </w:p>
    <w:p w14:paraId="61509ED4" w14:textId="77777777" w:rsidR="00454906" w:rsidRDefault="00454906" w:rsidP="00454906">
      <w:pPr>
        <w:rPr>
          <w:sz w:val="26"/>
          <w:szCs w:val="26"/>
        </w:rPr>
      </w:pPr>
    </w:p>
    <w:p w14:paraId="6CEA1470" w14:textId="77777777" w:rsidR="00454906" w:rsidRPr="00E61486" w:rsidRDefault="00454906" w:rsidP="00454906">
      <w:pPr>
        <w:rPr>
          <w:sz w:val="26"/>
          <w:szCs w:val="26"/>
        </w:rPr>
      </w:pPr>
      <w:r w:rsidRPr="00E61486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68CF4433" wp14:editId="727844F2">
            <wp:simplePos x="0" y="0"/>
            <wp:positionH relativeFrom="margin">
              <wp:posOffset>2475230</wp:posOffset>
            </wp:positionH>
            <wp:positionV relativeFrom="paragraph">
              <wp:posOffset>-346710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EFC54" w14:textId="77777777" w:rsidR="00454906" w:rsidRDefault="00454906" w:rsidP="00454906"/>
    <w:p w14:paraId="1EC3153C" w14:textId="77777777" w:rsidR="00454906" w:rsidRDefault="00454906" w:rsidP="00454906"/>
    <w:p w14:paraId="3D1255DF" w14:textId="63C7E0F9" w:rsidR="00454906" w:rsidRPr="009B2FB2" w:rsidRDefault="0039101C" w:rsidP="00454906">
      <w:pPr>
        <w:jc w:val="center"/>
        <w:rPr>
          <w:sz w:val="24"/>
          <w:szCs w:val="24"/>
        </w:rPr>
      </w:pPr>
      <w:r w:rsidRPr="009B2FB2">
        <w:rPr>
          <w:sz w:val="24"/>
          <w:szCs w:val="24"/>
        </w:rPr>
        <w:t>ВНУТРИГОРОДСКОЕ</w:t>
      </w:r>
    </w:p>
    <w:p w14:paraId="037512E6" w14:textId="77777777" w:rsidR="00454906" w:rsidRPr="009B2FB2" w:rsidRDefault="00454906" w:rsidP="00454906">
      <w:pPr>
        <w:jc w:val="center"/>
        <w:rPr>
          <w:sz w:val="24"/>
          <w:szCs w:val="24"/>
        </w:rPr>
      </w:pPr>
      <w:r w:rsidRPr="009B2FB2">
        <w:rPr>
          <w:sz w:val="24"/>
          <w:szCs w:val="24"/>
        </w:rPr>
        <w:t>МУНИЦИПАЛЬНОЕ ОБРАЗОВАНИЕ</w:t>
      </w:r>
    </w:p>
    <w:p w14:paraId="0305F304" w14:textId="77777777" w:rsidR="009B2FB2" w:rsidRDefault="0039101C" w:rsidP="00454906">
      <w:pPr>
        <w:jc w:val="center"/>
        <w:rPr>
          <w:sz w:val="24"/>
          <w:szCs w:val="24"/>
        </w:rPr>
      </w:pPr>
      <w:r w:rsidRPr="009B2FB2">
        <w:rPr>
          <w:sz w:val="24"/>
          <w:szCs w:val="24"/>
        </w:rPr>
        <w:t xml:space="preserve">ГОРОДА ФЕДЕРАЛЬНОГО ЗНАЧЕНИЯ САНКТ-ПЕТЕРБУРГА </w:t>
      </w:r>
    </w:p>
    <w:p w14:paraId="0DD090B4" w14:textId="5538E715" w:rsidR="00454906" w:rsidRPr="009B2FB2" w:rsidRDefault="00454906" w:rsidP="00454906">
      <w:pPr>
        <w:jc w:val="center"/>
        <w:rPr>
          <w:sz w:val="24"/>
          <w:szCs w:val="24"/>
        </w:rPr>
      </w:pPr>
      <w:r w:rsidRPr="009B2FB2">
        <w:rPr>
          <w:sz w:val="24"/>
          <w:szCs w:val="24"/>
        </w:rPr>
        <w:t>МУНИЦИПАЛЬНЫЙ ОКРУГ</w:t>
      </w:r>
      <w:r w:rsidR="0039101C" w:rsidRPr="009B2FB2">
        <w:rPr>
          <w:sz w:val="24"/>
          <w:szCs w:val="24"/>
        </w:rPr>
        <w:t xml:space="preserve"> </w:t>
      </w:r>
      <w:r w:rsidRPr="009B2FB2">
        <w:rPr>
          <w:sz w:val="24"/>
          <w:szCs w:val="24"/>
        </w:rPr>
        <w:t>СВЕТЛАНОВСКОЕ</w:t>
      </w:r>
    </w:p>
    <w:p w14:paraId="154C0590" w14:textId="17A08B4D" w:rsidR="00454906" w:rsidRPr="009B2FB2" w:rsidRDefault="0039101C" w:rsidP="00454906">
      <w:pPr>
        <w:jc w:val="center"/>
        <w:rPr>
          <w:b/>
          <w:sz w:val="24"/>
          <w:szCs w:val="24"/>
        </w:rPr>
      </w:pPr>
      <w:r w:rsidRPr="009B2FB2">
        <w:rPr>
          <w:b/>
          <w:sz w:val="24"/>
          <w:szCs w:val="24"/>
        </w:rPr>
        <w:t xml:space="preserve">МЕСТНАЯ </w:t>
      </w:r>
      <w:r w:rsidR="00454906" w:rsidRPr="009B2FB2">
        <w:rPr>
          <w:b/>
          <w:sz w:val="24"/>
          <w:szCs w:val="24"/>
        </w:rPr>
        <w:t>АДМИНИСТРАЦИЯ</w:t>
      </w:r>
    </w:p>
    <w:p w14:paraId="207E1352" w14:textId="77777777" w:rsidR="00454906" w:rsidRPr="00E61486" w:rsidRDefault="00454906" w:rsidP="00454906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1FB7F87F" w14:textId="77777777" w:rsidR="00454906" w:rsidRDefault="00454906" w:rsidP="00454906">
      <w:pPr>
        <w:tabs>
          <w:tab w:val="left" w:pos="7290"/>
        </w:tabs>
        <w:ind w:firstLine="180"/>
      </w:pPr>
      <w:r w:rsidRPr="00E61486">
        <w:rPr>
          <w:sz w:val="24"/>
          <w:szCs w:val="24"/>
        </w:rPr>
        <w:t xml:space="preserve">                                                    </w:t>
      </w:r>
    </w:p>
    <w:p w14:paraId="6FC4F374" w14:textId="77777777" w:rsidR="00454906" w:rsidRPr="00E61486" w:rsidRDefault="00454906" w:rsidP="00454906">
      <w:pPr>
        <w:jc w:val="center"/>
        <w:rPr>
          <w:sz w:val="26"/>
          <w:szCs w:val="26"/>
        </w:rPr>
      </w:pPr>
      <w:r w:rsidRPr="00E61486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71BCA8BE" w14:textId="77777777" w:rsidR="00454906" w:rsidRPr="00E61486" w:rsidRDefault="00454906" w:rsidP="00454906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454906" w:rsidRPr="00E61486" w14:paraId="370BD68E" w14:textId="77777777" w:rsidTr="00D33FE6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6DA267BF" w14:textId="3CD71863" w:rsidR="00454906" w:rsidRPr="003766BC" w:rsidRDefault="00454906" w:rsidP="00045C19">
            <w:pPr>
              <w:rPr>
                <w:sz w:val="26"/>
                <w:szCs w:val="26"/>
              </w:rPr>
            </w:pPr>
            <w:r w:rsidRPr="009D7CAB">
              <w:rPr>
                <w:sz w:val="26"/>
                <w:szCs w:val="26"/>
              </w:rPr>
              <w:t xml:space="preserve">от </w:t>
            </w:r>
            <w:r w:rsidR="00045C19">
              <w:rPr>
                <w:sz w:val="26"/>
                <w:szCs w:val="26"/>
              </w:rPr>
              <w:t>27.01.2023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0A730BCB" w14:textId="0B608968" w:rsidR="00454906" w:rsidRPr="00E61486" w:rsidRDefault="00454906" w:rsidP="00045C19">
            <w:pPr>
              <w:jc w:val="right"/>
              <w:rPr>
                <w:sz w:val="26"/>
                <w:szCs w:val="26"/>
              </w:rPr>
            </w:pPr>
            <w:r w:rsidRPr="003766BC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3766BC">
              <w:rPr>
                <w:color w:val="000000"/>
                <w:sz w:val="26"/>
                <w:szCs w:val="26"/>
              </w:rPr>
              <w:t xml:space="preserve"> </w:t>
            </w:r>
            <w:r w:rsidR="00045C19">
              <w:rPr>
                <w:rFonts w:eastAsia="Calibri"/>
                <w:color w:val="000000"/>
                <w:sz w:val="26"/>
                <w:szCs w:val="26"/>
              </w:rPr>
              <w:t>3</w:t>
            </w:r>
            <w:r w:rsidRPr="00E6148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</w:tcPr>
          <w:p w14:paraId="7A981288" w14:textId="77777777" w:rsidR="00454906" w:rsidRPr="00E61486" w:rsidRDefault="00454906" w:rsidP="00D33FE6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54906" w:rsidRPr="00E61486" w14:paraId="6A7D64F7" w14:textId="77777777" w:rsidTr="00D33FE6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5C32D5D5" w14:textId="77777777" w:rsidR="00454906" w:rsidRPr="00E61486" w:rsidRDefault="00454906" w:rsidP="00D33FE6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7E67A6C5" w14:textId="7609A515" w:rsidR="00454906" w:rsidRPr="00FB6BCC" w:rsidRDefault="00454906" w:rsidP="0039101C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 xml:space="preserve">«Об утверждении </w:t>
            </w:r>
            <w:r w:rsidR="0039101C">
              <w:rPr>
                <w:rFonts w:eastAsia="Calibri"/>
                <w:b/>
                <w:color w:val="000000"/>
                <w:sz w:val="26"/>
                <w:szCs w:val="26"/>
              </w:rPr>
              <w:t>муниципальной</w:t>
            </w: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 xml:space="preserve"> программы мероприятий, направленных на решение вопроса</w:t>
            </w:r>
            <w:r w:rsidR="0039101C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«Проведение работ по военно-патриотическому воспитанию граждан» на 202</w:t>
            </w:r>
            <w:r w:rsidR="0014183A">
              <w:rPr>
                <w:rFonts w:eastAsia="Calibri"/>
                <w:b/>
                <w:color w:val="000000"/>
                <w:sz w:val="26"/>
                <w:szCs w:val="26"/>
              </w:rPr>
              <w:t>3</w:t>
            </w: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 xml:space="preserve"> и на плановый период 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2024 и 2025</w:t>
            </w: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6975E274" w14:textId="77777777" w:rsidR="00454906" w:rsidRPr="00E61486" w:rsidRDefault="00454906" w:rsidP="00D33FE6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679735FD" w14:textId="77777777" w:rsidR="0045490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EFF1815" w14:textId="77777777"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B4BAA0F" w14:textId="1E22A5C6"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</w:t>
      </w:r>
      <w:r w:rsidR="00AF5290">
        <w:rPr>
          <w:rFonts w:eastAsia="Calibri"/>
          <w:b w:val="0"/>
          <w:color w:val="000000"/>
          <w:sz w:val="26"/>
          <w:szCs w:val="26"/>
        </w:rPr>
        <w:t>,</w:t>
      </w:r>
      <w:r w:rsidRPr="00E61486">
        <w:rPr>
          <w:rFonts w:eastAsia="Calibri"/>
          <w:b w:val="0"/>
          <w:color w:val="000000"/>
          <w:sz w:val="26"/>
          <w:szCs w:val="26"/>
        </w:rPr>
        <w:t xml:space="preserve"> Положением о бюджетном процессе внутригородского муниципального образования</w:t>
      </w:r>
      <w:r w:rsidR="00143AAE">
        <w:rPr>
          <w:rFonts w:eastAsia="Calibri"/>
          <w:b w:val="0"/>
          <w:color w:val="000000"/>
          <w:sz w:val="26"/>
          <w:szCs w:val="26"/>
        </w:rPr>
        <w:t xml:space="preserve"> города федерального значения </w:t>
      </w:r>
      <w:r w:rsidRPr="00E61486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 w:rsidR="00143AAE">
        <w:rPr>
          <w:rFonts w:eastAsia="Calibri"/>
          <w:b w:val="0"/>
          <w:color w:val="000000"/>
          <w:sz w:val="26"/>
          <w:szCs w:val="26"/>
        </w:rPr>
        <w:t>,</w:t>
      </w:r>
      <w:r w:rsidR="00AF5290">
        <w:rPr>
          <w:rFonts w:eastAsia="Calibri"/>
          <w:b w:val="0"/>
          <w:color w:val="000000"/>
          <w:sz w:val="26"/>
          <w:szCs w:val="26"/>
        </w:rPr>
        <w:t xml:space="preserve"> статьей 6 Закона Санкт-Петербурга от 18.07.2016</w:t>
      </w:r>
      <w:r w:rsidR="00143AAE">
        <w:rPr>
          <w:rFonts w:eastAsia="Calibri"/>
          <w:b w:val="0"/>
          <w:color w:val="000000"/>
          <w:sz w:val="26"/>
          <w:szCs w:val="26"/>
        </w:rPr>
        <w:t xml:space="preserve"> </w:t>
      </w:r>
      <w:r w:rsidR="00AF5290">
        <w:rPr>
          <w:rFonts w:eastAsia="Calibri"/>
          <w:b w:val="0"/>
          <w:color w:val="000000"/>
          <w:sz w:val="26"/>
          <w:szCs w:val="26"/>
        </w:rPr>
        <w:t>№ 453-87 «О патриотическом воспитании в Санкт-Петербурге»</w:t>
      </w:r>
      <w:r w:rsidR="00143AAE">
        <w:rPr>
          <w:rFonts w:eastAsia="Calibri"/>
          <w:b w:val="0"/>
          <w:color w:val="000000"/>
          <w:sz w:val="26"/>
          <w:szCs w:val="26"/>
        </w:rPr>
        <w:t>, 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70C7BF6A" w14:textId="77777777"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A0727AA" w14:textId="77777777" w:rsidR="0045490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A28B3">
        <w:rPr>
          <w:rFonts w:eastAsia="Calibri"/>
          <w:color w:val="000000"/>
          <w:sz w:val="26"/>
          <w:szCs w:val="26"/>
        </w:rPr>
        <w:t>П О С Т А Н О В Л Я Е Т:</w:t>
      </w:r>
    </w:p>
    <w:p w14:paraId="3F897CCD" w14:textId="77777777"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885885C" w14:textId="00A3EB5E" w:rsidR="0045490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 xml:space="preserve">1. Утвердить </w:t>
      </w:r>
      <w:r w:rsidR="0039101C">
        <w:rPr>
          <w:rFonts w:eastAsia="Calibri"/>
          <w:b w:val="0"/>
          <w:color w:val="000000"/>
          <w:sz w:val="26"/>
          <w:szCs w:val="26"/>
        </w:rPr>
        <w:t>муниципальную</w:t>
      </w:r>
      <w:r w:rsidRPr="00E61486">
        <w:rPr>
          <w:rFonts w:eastAsia="Calibri"/>
          <w:b w:val="0"/>
          <w:color w:val="000000"/>
          <w:sz w:val="26"/>
          <w:szCs w:val="26"/>
        </w:rPr>
        <w:t xml:space="preserve"> программу мероприятий, направленных на решение вопроса местного значения «</w:t>
      </w:r>
      <w:r w:rsidRPr="00E61486">
        <w:rPr>
          <w:b w:val="0"/>
          <w:sz w:val="26"/>
          <w:szCs w:val="26"/>
          <w:lang w:eastAsia="ru-RU"/>
        </w:rPr>
        <w:t>Проведение работ по военно-патриотическому воспитанию граждан</w:t>
      </w:r>
      <w:r>
        <w:rPr>
          <w:rFonts w:eastAsia="Calibri"/>
          <w:b w:val="0"/>
          <w:color w:val="000000"/>
          <w:sz w:val="26"/>
          <w:szCs w:val="26"/>
        </w:rPr>
        <w:t>» на 2023 год и на плановый период 2024 и 2025</w:t>
      </w:r>
      <w:r w:rsidRPr="00E61486">
        <w:rPr>
          <w:rFonts w:eastAsia="Calibri"/>
          <w:b w:val="0"/>
          <w:color w:val="000000"/>
          <w:sz w:val="26"/>
          <w:szCs w:val="26"/>
        </w:rPr>
        <w:t xml:space="preserve"> годов согласно Приложению 1 к настоящему постановлению.</w:t>
      </w:r>
    </w:p>
    <w:p w14:paraId="55CCFAA0" w14:textId="77777777" w:rsidR="00454906" w:rsidRPr="00374565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3B7B7B9" w14:textId="330F7D55" w:rsidR="0045490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 xml:space="preserve">2. Формирование и размещение муниципального заказа осуществлять в соответствии с утвержденной </w:t>
      </w:r>
      <w:r w:rsidR="005A7835">
        <w:rPr>
          <w:rFonts w:eastAsia="Calibri"/>
          <w:b w:val="0"/>
          <w:color w:val="000000"/>
          <w:sz w:val="26"/>
          <w:szCs w:val="26"/>
        </w:rPr>
        <w:t>муниципальной</w:t>
      </w:r>
      <w:r w:rsidRPr="00E61486">
        <w:rPr>
          <w:rFonts w:eastAsia="Calibri"/>
          <w:b w:val="0"/>
          <w:color w:val="000000"/>
          <w:sz w:val="26"/>
          <w:szCs w:val="26"/>
        </w:rPr>
        <w:t xml:space="preserve"> программой.</w:t>
      </w:r>
    </w:p>
    <w:p w14:paraId="2A1007C1" w14:textId="77777777"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44063EE5" w14:textId="7441204E" w:rsidR="0045490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 xml:space="preserve">3. Назначить ответственным за исполнение </w:t>
      </w:r>
      <w:r w:rsidR="0039101C">
        <w:rPr>
          <w:rFonts w:eastAsia="Calibri"/>
          <w:b w:val="0"/>
          <w:color w:val="000000"/>
          <w:sz w:val="26"/>
          <w:szCs w:val="26"/>
        </w:rPr>
        <w:t xml:space="preserve">муниципальной </w:t>
      </w:r>
      <w:r w:rsidRPr="00E61486">
        <w:rPr>
          <w:rFonts w:eastAsia="Calibri"/>
          <w:b w:val="0"/>
          <w:color w:val="000000"/>
          <w:sz w:val="26"/>
          <w:szCs w:val="26"/>
        </w:rPr>
        <w:t>программы мероприятий, направленных на решение вопроса местного значения «</w:t>
      </w:r>
      <w:r w:rsidRPr="00E61486">
        <w:rPr>
          <w:b w:val="0"/>
          <w:sz w:val="26"/>
          <w:szCs w:val="26"/>
          <w:lang w:eastAsia="ru-RU"/>
        </w:rPr>
        <w:t>Проведение работ по военно-патриотическому воспитанию граждан</w:t>
      </w:r>
      <w:r>
        <w:rPr>
          <w:rFonts w:eastAsia="Calibri"/>
          <w:b w:val="0"/>
          <w:color w:val="000000"/>
          <w:sz w:val="26"/>
          <w:szCs w:val="26"/>
        </w:rPr>
        <w:t>» на 2023 год и на плановый период 2024 и 2025</w:t>
      </w:r>
      <w:r w:rsidRPr="00E61486">
        <w:rPr>
          <w:rFonts w:eastAsia="Calibri"/>
          <w:b w:val="0"/>
          <w:color w:val="000000"/>
          <w:sz w:val="26"/>
          <w:szCs w:val="26"/>
        </w:rPr>
        <w:t xml:space="preserve"> годов руководителя организационно-распорядительного отдела Седова Д.Д.</w:t>
      </w:r>
    </w:p>
    <w:p w14:paraId="3EA7B17B" w14:textId="77777777"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425090CD" w14:textId="7DF28F64" w:rsidR="0045490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 xml:space="preserve">4. </w:t>
      </w:r>
      <w:r w:rsidRPr="00D24C2E">
        <w:rPr>
          <w:rFonts w:eastAsia="Calibri"/>
          <w:b w:val="0"/>
          <w:color w:val="000000"/>
          <w:sz w:val="26"/>
          <w:szCs w:val="26"/>
        </w:rPr>
        <w:t xml:space="preserve">Настоящее постановление вступает в силу с момента </w:t>
      </w:r>
      <w:r w:rsidR="0039101C">
        <w:rPr>
          <w:rFonts w:eastAsia="Calibri"/>
          <w:b w:val="0"/>
          <w:color w:val="000000"/>
          <w:sz w:val="26"/>
          <w:szCs w:val="26"/>
        </w:rPr>
        <w:t>его подписания.</w:t>
      </w:r>
    </w:p>
    <w:p w14:paraId="5D73E0FE" w14:textId="77777777" w:rsidR="0039101C" w:rsidRDefault="0039101C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7CFEF80" w14:textId="2A14F679" w:rsidR="00454906" w:rsidRPr="0039101C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5. </w:t>
      </w:r>
      <w:r w:rsidR="000F4C53">
        <w:rPr>
          <w:rFonts w:eastAsia="Calibri"/>
          <w:b w:val="0"/>
          <w:color w:val="000000"/>
          <w:sz w:val="26"/>
          <w:szCs w:val="26"/>
        </w:rPr>
        <w:t>С момента</w:t>
      </w:r>
      <w:r w:rsidR="0039101C">
        <w:rPr>
          <w:rFonts w:eastAsia="Calibri"/>
          <w:b w:val="0"/>
          <w:color w:val="000000"/>
          <w:sz w:val="26"/>
          <w:szCs w:val="26"/>
        </w:rPr>
        <w:t xml:space="preserve"> вступления в силу настоящего постановления</w:t>
      </w:r>
      <w:r w:rsidR="00AF5290">
        <w:rPr>
          <w:rFonts w:eastAsia="Calibri"/>
          <w:b w:val="0"/>
          <w:color w:val="000000"/>
          <w:sz w:val="26"/>
          <w:szCs w:val="26"/>
        </w:rPr>
        <w:t>,</w:t>
      </w:r>
      <w:r w:rsidR="0039101C">
        <w:rPr>
          <w:rFonts w:eastAsia="Calibri"/>
          <w:b w:val="0"/>
          <w:color w:val="000000"/>
          <w:sz w:val="26"/>
          <w:szCs w:val="26"/>
        </w:rPr>
        <w:t xml:space="preserve"> считать утратившим силу постановление местной администрации внутригородского </w:t>
      </w:r>
      <w:r w:rsidR="0039101C">
        <w:rPr>
          <w:rFonts w:eastAsia="Calibri"/>
          <w:b w:val="0"/>
          <w:color w:val="000000"/>
          <w:sz w:val="26"/>
          <w:szCs w:val="26"/>
        </w:rPr>
        <w:lastRenderedPageBreak/>
        <w:t>муниципального образования</w:t>
      </w:r>
      <w:r w:rsidR="00074AE3">
        <w:rPr>
          <w:rFonts w:eastAsia="Calibri"/>
          <w:b w:val="0"/>
          <w:color w:val="000000"/>
          <w:sz w:val="26"/>
          <w:szCs w:val="26"/>
        </w:rPr>
        <w:t xml:space="preserve"> города федерального значения</w:t>
      </w:r>
      <w:r w:rsidR="0039101C">
        <w:rPr>
          <w:rFonts w:eastAsia="Calibri"/>
          <w:b w:val="0"/>
          <w:color w:val="000000"/>
          <w:sz w:val="26"/>
          <w:szCs w:val="26"/>
        </w:rPr>
        <w:t xml:space="preserve"> Санкт-Петербурга муниципальный округ Светлановское от 01.11.2022 № 26 </w:t>
      </w:r>
      <w:r w:rsidR="0039101C" w:rsidRPr="0039101C">
        <w:rPr>
          <w:rFonts w:eastAsia="Calibri"/>
          <w:b w:val="0"/>
          <w:color w:val="000000"/>
          <w:sz w:val="26"/>
          <w:szCs w:val="26"/>
        </w:rPr>
        <w:t xml:space="preserve">«Об утверждении </w:t>
      </w:r>
      <w:r w:rsidR="0039101C">
        <w:rPr>
          <w:rFonts w:eastAsia="Calibri"/>
          <w:b w:val="0"/>
          <w:color w:val="000000"/>
          <w:sz w:val="26"/>
          <w:szCs w:val="26"/>
        </w:rPr>
        <w:t xml:space="preserve">ведомственной целевой </w:t>
      </w:r>
      <w:r w:rsidR="0039101C" w:rsidRPr="0039101C">
        <w:rPr>
          <w:rFonts w:eastAsia="Calibri"/>
          <w:b w:val="0"/>
          <w:color w:val="000000"/>
          <w:sz w:val="26"/>
          <w:szCs w:val="26"/>
        </w:rPr>
        <w:t>программы мероприятий, направленных на решение вопроса</w:t>
      </w:r>
      <w:r w:rsidR="0039101C">
        <w:rPr>
          <w:rFonts w:eastAsia="Calibri"/>
          <w:b w:val="0"/>
          <w:color w:val="000000"/>
          <w:sz w:val="26"/>
          <w:szCs w:val="26"/>
        </w:rPr>
        <w:t xml:space="preserve"> </w:t>
      </w:r>
      <w:r w:rsidR="0039101C" w:rsidRPr="0039101C">
        <w:rPr>
          <w:rFonts w:eastAsia="Calibri"/>
          <w:b w:val="0"/>
          <w:color w:val="000000"/>
          <w:sz w:val="26"/>
          <w:szCs w:val="26"/>
        </w:rPr>
        <w:t>местного значения «Проведение работ по военно-патриотическому воспитанию граждан» на 2023 и на плановый период 2024 и 2025 годов</w:t>
      </w:r>
      <w:r w:rsidR="00AF5290">
        <w:rPr>
          <w:rFonts w:eastAsia="Calibri"/>
          <w:b w:val="0"/>
          <w:color w:val="000000"/>
          <w:sz w:val="26"/>
          <w:szCs w:val="26"/>
        </w:rPr>
        <w:t>.</w:t>
      </w:r>
    </w:p>
    <w:p w14:paraId="6F23D1F8" w14:textId="4D9CD85A" w:rsidR="0045490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990558F" w14:textId="77777777" w:rsidR="004B2AC6" w:rsidRPr="00806C25" w:rsidRDefault="004B2AC6" w:rsidP="004B2AC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6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eastAsia="Calibri"/>
          <w:b w:val="0"/>
          <w:color w:val="000000"/>
          <w:sz w:val="26"/>
          <w:szCs w:val="26"/>
        </w:rPr>
        <w:t>оставляю за собой.</w:t>
      </w:r>
    </w:p>
    <w:p w14:paraId="1524E1A5" w14:textId="77777777" w:rsidR="004B2AC6" w:rsidRPr="00E61486" w:rsidRDefault="004B2AC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C3B1A71" w14:textId="77777777"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2724AED" w14:textId="77777777" w:rsidR="00454906" w:rsidRDefault="00454906" w:rsidP="00454906">
      <w:pPr>
        <w:pStyle w:val="ConsPlusTitle"/>
        <w:widowControl/>
        <w:spacing w:line="240" w:lineRule="atLeast"/>
        <w:jc w:val="both"/>
        <w:rPr>
          <w:rFonts w:eastAsia="Calibri"/>
          <w:color w:val="000000"/>
          <w:sz w:val="26"/>
          <w:szCs w:val="26"/>
        </w:rPr>
      </w:pPr>
    </w:p>
    <w:p w14:paraId="45B132D3" w14:textId="5B8AED9E" w:rsidR="00454906" w:rsidRPr="00450B02" w:rsidRDefault="00454906" w:rsidP="00454906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="00045C19">
        <w:rPr>
          <w:rFonts w:eastAsia="Calibri"/>
          <w:color w:val="000000"/>
          <w:sz w:val="26"/>
          <w:szCs w:val="26"/>
        </w:rPr>
        <w:t xml:space="preserve">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39F7A27E" w14:textId="77777777" w:rsidR="00454906" w:rsidRDefault="00454906" w:rsidP="00454906">
      <w:pPr>
        <w:pStyle w:val="ConsPlusTitle"/>
        <w:widowControl/>
        <w:jc w:val="both"/>
        <w:rPr>
          <w:b w:val="0"/>
          <w:i/>
          <w:sz w:val="26"/>
          <w:szCs w:val="26"/>
        </w:rPr>
      </w:pPr>
    </w:p>
    <w:p w14:paraId="6C218D71" w14:textId="77777777" w:rsidR="006469A9" w:rsidRDefault="006469A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5E3C27CD" w14:textId="77777777" w:rsidR="006469A9" w:rsidRDefault="006469A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4CFD823" w14:textId="77777777" w:rsidR="006469A9" w:rsidRDefault="006469A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74A3896F" w14:textId="77777777" w:rsidR="006469A9" w:rsidRDefault="006469A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0189DD25" w14:textId="45145FD2" w:rsidR="006469A9" w:rsidRDefault="006469A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39ACE683" w14:textId="391406A8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5050376B" w14:textId="306ADC4A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0E91C340" w14:textId="08FC22DA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BD1CC4D" w14:textId="4A978E46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3339E747" w14:textId="4F6A4C15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3BF5B1CC" w14:textId="5BB2B5BA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71F27982" w14:textId="7E2C615D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07A037C8" w14:textId="2888A509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1D3018A6" w14:textId="592E4BA1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60184996" w14:textId="1ECBE120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0E88561B" w14:textId="1F5BF63E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2602775A" w14:textId="47A96E78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9FFC2F7" w14:textId="73E7619B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0E987C62" w14:textId="0AE885DC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1563FCA0" w14:textId="37DF4657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0B9A44A3" w14:textId="3847CA34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3524EE14" w14:textId="64CE5027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59E5CEAB" w14:textId="6036628A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216F41F8" w14:textId="444287E8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764ADB1" w14:textId="7C68340B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4A1748B" w14:textId="77777777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20F58034" w14:textId="77777777" w:rsidR="002E4F83" w:rsidRPr="005B1FB0" w:rsidRDefault="00E33E1D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 xml:space="preserve"> О</w:t>
      </w:r>
      <w:r w:rsidR="002E4F83">
        <w:rPr>
          <w:bCs/>
          <w:i/>
          <w:spacing w:val="-2"/>
          <w:sz w:val="24"/>
          <w:szCs w:val="24"/>
        </w:rPr>
        <w:t>знакомлен</w:t>
      </w:r>
      <w:r w:rsidR="00374565">
        <w:rPr>
          <w:bCs/>
          <w:i/>
          <w:spacing w:val="-2"/>
          <w:sz w:val="24"/>
          <w:szCs w:val="24"/>
        </w:rPr>
        <w:t>ы</w:t>
      </w:r>
      <w:r w:rsidR="002E4F83" w:rsidRPr="005B1FB0">
        <w:rPr>
          <w:bCs/>
          <w:i/>
          <w:spacing w:val="-2"/>
          <w:sz w:val="24"/>
          <w:szCs w:val="24"/>
        </w:rPr>
        <w:t>:</w:t>
      </w:r>
    </w:p>
    <w:p w14:paraId="0544015E" w14:textId="77777777" w:rsidR="002E4F83" w:rsidRDefault="002E4F83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14:paraId="1CF53427" w14:textId="77777777" w:rsidR="006469A9" w:rsidRPr="005B1FB0" w:rsidRDefault="006469A9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14:paraId="05DE7275" w14:textId="77777777" w:rsidR="00374565" w:rsidRPr="005B1FB0" w:rsidRDefault="002E4F83" w:rsidP="002E4F83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________________          _______________Седов Д.Д.</w:t>
      </w:r>
    </w:p>
    <w:p w14:paraId="41D9A9C4" w14:textId="77777777" w:rsidR="002E4F83" w:rsidRDefault="002E4F83" w:rsidP="002E4F83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56528953" w14:textId="77777777" w:rsidR="00374565" w:rsidRDefault="00374565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14:paraId="376B1177" w14:textId="77777777" w:rsidR="00374565" w:rsidRDefault="00374565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14:paraId="2189D3AE" w14:textId="77777777" w:rsidR="00374565" w:rsidRDefault="00374565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14:paraId="3F8A7EB2" w14:textId="77777777" w:rsidR="00374565" w:rsidRPr="005B1FB0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 w:rsidR="00E80ADE">
        <w:rPr>
          <w:bCs/>
          <w:spacing w:val="-2"/>
          <w:sz w:val="24"/>
          <w:szCs w:val="24"/>
        </w:rPr>
        <w:t xml:space="preserve">        _______________ Сидорченко</w:t>
      </w:r>
      <w:r>
        <w:rPr>
          <w:bCs/>
          <w:spacing w:val="-2"/>
          <w:sz w:val="24"/>
          <w:szCs w:val="24"/>
        </w:rPr>
        <w:t xml:space="preserve"> </w:t>
      </w:r>
      <w:proofErr w:type="gramStart"/>
      <w:r>
        <w:rPr>
          <w:bCs/>
          <w:spacing w:val="-2"/>
          <w:sz w:val="24"/>
          <w:szCs w:val="24"/>
        </w:rPr>
        <w:t>Е.Ю.</w:t>
      </w:r>
      <w:r w:rsidRPr="005B1FB0">
        <w:rPr>
          <w:bCs/>
          <w:spacing w:val="-2"/>
          <w:sz w:val="24"/>
          <w:szCs w:val="24"/>
        </w:rPr>
        <w:t>.</w:t>
      </w:r>
      <w:proofErr w:type="gramEnd"/>
    </w:p>
    <w:p w14:paraId="3F2B4D41" w14:textId="77777777" w:rsidR="00E61486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7B3F813D" w14:textId="77777777"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4E4DFE11" w14:textId="77777777"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2118A439" w14:textId="77777777"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4960F493" w14:textId="77777777"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27938B63" w14:textId="77777777"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62572297" w14:textId="77777777"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1946EB42" w14:textId="50BC0FC7" w:rsidR="00045C19" w:rsidRDefault="00045C19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36F2842B" w14:textId="42BCDFA6" w:rsidR="00154BE3" w:rsidRPr="001C5FE5" w:rsidRDefault="00AF5290" w:rsidP="00154BE3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154BE3" w:rsidRPr="001C5FE5">
        <w:rPr>
          <w:b w:val="0"/>
          <w:sz w:val="26"/>
          <w:szCs w:val="26"/>
        </w:rPr>
        <w:t>риложение 1</w:t>
      </w:r>
    </w:p>
    <w:p w14:paraId="79AA88D7" w14:textId="40F41267" w:rsidR="00454906" w:rsidRPr="00777388" w:rsidRDefault="00045C19" w:rsidP="00045C19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 xml:space="preserve">к Постановлению </w:t>
      </w:r>
      <w:r w:rsidR="00454906" w:rsidRPr="001C1116">
        <w:rPr>
          <w:b w:val="0"/>
          <w:sz w:val="26"/>
          <w:szCs w:val="26"/>
          <w:lang w:eastAsia="ru-RU"/>
        </w:rPr>
        <w:t xml:space="preserve">от </w:t>
      </w:r>
      <w:r>
        <w:rPr>
          <w:b w:val="0"/>
          <w:sz w:val="26"/>
          <w:szCs w:val="26"/>
          <w:lang w:eastAsia="ru-RU"/>
        </w:rPr>
        <w:t>27.01.2023</w:t>
      </w:r>
      <w:r w:rsidR="00454906" w:rsidRPr="001E30B4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</w:t>
      </w:r>
    </w:p>
    <w:p w14:paraId="1E508902" w14:textId="77777777" w:rsidR="00454906" w:rsidRDefault="00454906" w:rsidP="00454906">
      <w:pPr>
        <w:jc w:val="center"/>
        <w:rPr>
          <w:b/>
          <w:sz w:val="26"/>
          <w:szCs w:val="26"/>
        </w:rPr>
      </w:pPr>
    </w:p>
    <w:p w14:paraId="12A4D098" w14:textId="77777777" w:rsidR="00154BE3" w:rsidRPr="001C5FE5" w:rsidRDefault="00154BE3" w:rsidP="005175CF">
      <w:pPr>
        <w:jc w:val="center"/>
        <w:rPr>
          <w:b/>
          <w:sz w:val="26"/>
          <w:szCs w:val="26"/>
        </w:rPr>
      </w:pPr>
    </w:p>
    <w:p w14:paraId="58D474C9" w14:textId="77777777" w:rsidR="00AF5290" w:rsidRDefault="005175CF" w:rsidP="005175CF">
      <w:pPr>
        <w:jc w:val="center"/>
        <w:rPr>
          <w:b/>
          <w:sz w:val="26"/>
          <w:szCs w:val="26"/>
        </w:rPr>
      </w:pPr>
      <w:r w:rsidRPr="001C5FE5">
        <w:rPr>
          <w:b/>
          <w:sz w:val="26"/>
          <w:szCs w:val="26"/>
        </w:rPr>
        <w:t>ВНУТРИГОРОДСКОЕ МУНИЦИПАЛЬНОЕ ОБРАЗОВАНИЕ</w:t>
      </w:r>
    </w:p>
    <w:p w14:paraId="3E65A615" w14:textId="38B50DE2" w:rsidR="005175CF" w:rsidRPr="001C5FE5" w:rsidRDefault="00AF5290" w:rsidP="005175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ФЕДЕРАЛЬНОГО ЗНАЧЕНИЯ </w:t>
      </w:r>
      <w:r w:rsidR="005175CF" w:rsidRPr="001C5FE5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5CA1546F" w14:textId="77777777" w:rsidR="005175CF" w:rsidRPr="001C5FE5" w:rsidRDefault="005175CF" w:rsidP="005175CF">
      <w:pPr>
        <w:jc w:val="center"/>
        <w:rPr>
          <w:b/>
          <w:sz w:val="26"/>
          <w:szCs w:val="26"/>
        </w:rPr>
      </w:pPr>
    </w:p>
    <w:p w14:paraId="34311A3D" w14:textId="424FA0CE" w:rsidR="005175CF" w:rsidRPr="001C5FE5" w:rsidRDefault="00AF5290" w:rsidP="005175C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</w:t>
      </w:r>
      <w:r w:rsidR="005175CF" w:rsidRPr="001C5FE5">
        <w:rPr>
          <w:b/>
          <w:sz w:val="26"/>
          <w:szCs w:val="26"/>
        </w:rPr>
        <w:t xml:space="preserve"> ПРОГРАММА</w:t>
      </w:r>
    </w:p>
    <w:p w14:paraId="5AC86FEC" w14:textId="77777777" w:rsidR="005175CF" w:rsidRPr="001C5FE5" w:rsidRDefault="005175CF" w:rsidP="005175CF">
      <w:pPr>
        <w:ind w:firstLine="567"/>
        <w:jc w:val="center"/>
        <w:rPr>
          <w:bCs/>
          <w:sz w:val="26"/>
          <w:szCs w:val="26"/>
        </w:rPr>
      </w:pPr>
      <w:r w:rsidRPr="001C5FE5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567AA1CD" w14:textId="77777777" w:rsidR="0012122C" w:rsidRPr="001C5FE5" w:rsidRDefault="005175CF" w:rsidP="0012122C">
      <w:pPr>
        <w:jc w:val="center"/>
        <w:rPr>
          <w:b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«</w:t>
      </w:r>
      <w:r w:rsidRPr="001C5FE5">
        <w:rPr>
          <w:b/>
          <w:sz w:val="26"/>
          <w:szCs w:val="26"/>
        </w:rPr>
        <w:t>Проведение работ по военно-патриотическому воспитанию граждан»</w:t>
      </w:r>
      <w:r w:rsidR="002915E6" w:rsidRPr="001C5FE5">
        <w:rPr>
          <w:b/>
          <w:sz w:val="26"/>
          <w:szCs w:val="26"/>
        </w:rPr>
        <w:t xml:space="preserve"> </w:t>
      </w:r>
    </w:p>
    <w:p w14:paraId="399E12FC" w14:textId="77777777" w:rsidR="0012122C" w:rsidRPr="001C5FE5" w:rsidRDefault="002E4F83" w:rsidP="001212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</w:t>
      </w:r>
      <w:r w:rsidR="0012122C" w:rsidRPr="001C5FE5">
        <w:rPr>
          <w:b/>
          <w:bCs/>
          <w:sz w:val="26"/>
          <w:szCs w:val="26"/>
        </w:rPr>
        <w:t xml:space="preserve"> год и </w:t>
      </w:r>
      <w:r w:rsidR="00154BE3" w:rsidRPr="001C5FE5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2024 и 2025</w:t>
      </w:r>
      <w:r w:rsidR="0012122C" w:rsidRPr="001C5FE5">
        <w:rPr>
          <w:b/>
          <w:bCs/>
          <w:sz w:val="26"/>
          <w:szCs w:val="26"/>
        </w:rPr>
        <w:t xml:space="preserve"> годов </w:t>
      </w:r>
    </w:p>
    <w:p w14:paraId="004B1B67" w14:textId="77777777" w:rsidR="002915E6" w:rsidRPr="001C5FE5" w:rsidRDefault="002915E6" w:rsidP="005175CF">
      <w:pPr>
        <w:ind w:firstLine="567"/>
        <w:jc w:val="center"/>
        <w:rPr>
          <w:sz w:val="26"/>
          <w:szCs w:val="26"/>
        </w:rPr>
      </w:pPr>
    </w:p>
    <w:p w14:paraId="5C66E754" w14:textId="37C01D4F" w:rsidR="005175CF" w:rsidRPr="001C5FE5" w:rsidRDefault="005175CF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1C5FE5">
        <w:rPr>
          <w:i/>
          <w:sz w:val="26"/>
          <w:szCs w:val="26"/>
        </w:rPr>
        <w:t>1. Заказчи</w:t>
      </w:r>
      <w:r w:rsidR="00154BE3" w:rsidRPr="001C5FE5">
        <w:rPr>
          <w:i/>
          <w:sz w:val="26"/>
          <w:szCs w:val="26"/>
        </w:rPr>
        <w:t>к программы</w:t>
      </w:r>
      <w:r w:rsidRPr="001C5FE5">
        <w:rPr>
          <w:i/>
          <w:sz w:val="26"/>
          <w:szCs w:val="26"/>
        </w:rPr>
        <w:t>:</w:t>
      </w:r>
      <w:r w:rsidRPr="001C5FE5">
        <w:rPr>
          <w:sz w:val="26"/>
          <w:szCs w:val="26"/>
        </w:rPr>
        <w:t xml:space="preserve"> </w:t>
      </w:r>
      <w:r w:rsidR="006E1BCB" w:rsidRPr="001C5FE5">
        <w:rPr>
          <w:rFonts w:eastAsia="Calibri"/>
          <w:color w:val="000000"/>
          <w:sz w:val="26"/>
          <w:szCs w:val="26"/>
        </w:rPr>
        <w:t xml:space="preserve">Местная администрация </w:t>
      </w:r>
      <w:r w:rsidR="00154BE3" w:rsidRPr="001C5FE5">
        <w:rPr>
          <w:rFonts w:eastAsia="Calibri"/>
          <w:color w:val="000000"/>
          <w:sz w:val="26"/>
          <w:szCs w:val="26"/>
        </w:rPr>
        <w:t>в</w:t>
      </w:r>
      <w:r w:rsidR="006E1BCB" w:rsidRPr="001C5FE5">
        <w:rPr>
          <w:rFonts w:eastAsia="Calibri"/>
          <w:color w:val="000000"/>
          <w:sz w:val="26"/>
          <w:szCs w:val="26"/>
        </w:rPr>
        <w:t xml:space="preserve">нутригородского муниципального образования </w:t>
      </w:r>
      <w:r w:rsidR="009956E2">
        <w:rPr>
          <w:rFonts w:eastAsia="Calibri"/>
          <w:color w:val="000000"/>
          <w:sz w:val="26"/>
          <w:szCs w:val="26"/>
        </w:rPr>
        <w:t xml:space="preserve">города федерального значения </w:t>
      </w:r>
      <w:r w:rsidR="006E1BCB" w:rsidRPr="001C5FE5">
        <w:rPr>
          <w:rFonts w:eastAsia="Calibri"/>
          <w:color w:val="000000"/>
          <w:sz w:val="26"/>
          <w:szCs w:val="26"/>
        </w:rPr>
        <w:t>Санкт-Петербурга муниципальный округ Светлановское</w:t>
      </w:r>
    </w:p>
    <w:p w14:paraId="72C56219" w14:textId="77777777" w:rsidR="00977BD1" w:rsidRPr="001C5FE5" w:rsidRDefault="00977BD1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</w:p>
    <w:p w14:paraId="1951467B" w14:textId="0D3B05DD" w:rsidR="00977BD1" w:rsidRDefault="00977BD1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rFonts w:eastAsia="Calibri"/>
          <w:i/>
          <w:color w:val="000000"/>
          <w:sz w:val="26"/>
          <w:szCs w:val="26"/>
        </w:rPr>
        <w:t xml:space="preserve">2. </w:t>
      </w:r>
      <w:r w:rsidR="00AF5290" w:rsidRPr="00AE294E">
        <w:rPr>
          <w:bCs/>
          <w:i/>
          <w:sz w:val="26"/>
          <w:szCs w:val="26"/>
        </w:rPr>
        <w:t>Паспорт муниципальной программы</w:t>
      </w:r>
      <w:r w:rsidR="00AF5290" w:rsidRPr="00AE294E">
        <w:rPr>
          <w:i/>
          <w:sz w:val="26"/>
          <w:szCs w:val="26"/>
        </w:rPr>
        <w:t xml:space="preserve">: </w:t>
      </w:r>
      <w:r w:rsidR="00AF5290" w:rsidRPr="00AE294E">
        <w:rPr>
          <w:sz w:val="26"/>
          <w:szCs w:val="26"/>
        </w:rPr>
        <w:t>определен в Приложении 1 к настоящей муниципальной программе</w:t>
      </w:r>
      <w:r w:rsidR="00AF5290" w:rsidRPr="00AE294E">
        <w:rPr>
          <w:i/>
          <w:sz w:val="26"/>
          <w:szCs w:val="26"/>
        </w:rPr>
        <w:t>.</w:t>
      </w:r>
    </w:p>
    <w:p w14:paraId="2C5C9B0B" w14:textId="77B4D1D4" w:rsidR="00AF5290" w:rsidRDefault="00AF5290" w:rsidP="005175CF">
      <w:pPr>
        <w:ind w:firstLine="567"/>
        <w:jc w:val="both"/>
        <w:rPr>
          <w:i/>
          <w:sz w:val="26"/>
          <w:szCs w:val="26"/>
        </w:rPr>
      </w:pPr>
    </w:p>
    <w:p w14:paraId="6EE2B43D" w14:textId="679F7741" w:rsidR="00AF5290" w:rsidRDefault="00AF5290" w:rsidP="005175CF">
      <w:pPr>
        <w:ind w:firstLine="567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Pr="00AE294E">
        <w:rPr>
          <w:bCs/>
          <w:sz w:val="26"/>
          <w:szCs w:val="26"/>
        </w:rPr>
        <w:t>О</w:t>
      </w:r>
      <w:r w:rsidRPr="00AE294E">
        <w:rPr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30F7914E" w14:textId="10354CD0" w:rsidR="00664564" w:rsidRPr="00664564" w:rsidRDefault="00FC557F" w:rsidP="00664564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</w:t>
      </w:r>
      <w:r w:rsidR="00664564" w:rsidRPr="00664564">
        <w:rPr>
          <w:rFonts w:eastAsia="Calibri"/>
          <w:color w:val="000000"/>
          <w:sz w:val="26"/>
          <w:szCs w:val="26"/>
        </w:rPr>
        <w:t>Военно-патриотическое воспитание молодежи является исключительно важной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частью воспитания подрастающего поколения. Это многоплановая, систематическая,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целенаправленная и координированная деятельность государственных и муниципальных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органов власти, общественных объединений и организаций по формированию у молодежи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высокого патриотического сознания, чувства верности своему Отечеству, готовности к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выполнению гражданского долга, важнейших конституционных обязанностей по защите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интересов общества.</w:t>
      </w:r>
    </w:p>
    <w:p w14:paraId="26D425CA" w14:textId="0B268279" w:rsidR="00664564" w:rsidRPr="00664564" w:rsidRDefault="00FC557F" w:rsidP="00664564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</w:t>
      </w:r>
      <w:r w:rsidR="00664564" w:rsidRPr="00664564">
        <w:rPr>
          <w:rFonts w:eastAsia="Calibri"/>
          <w:color w:val="000000"/>
          <w:sz w:val="26"/>
          <w:szCs w:val="26"/>
        </w:rPr>
        <w:t>В настоящее время продолжается формирование системы патриотического</w:t>
      </w:r>
      <w:r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воспитания, которая призвана возродить в сознании и чувствах молодежи истинный</w:t>
      </w:r>
    </w:p>
    <w:p w14:paraId="3EB675F2" w14:textId="77777777" w:rsidR="00FC557F" w:rsidRDefault="00664564" w:rsidP="00664564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664564">
        <w:rPr>
          <w:rFonts w:eastAsia="Calibri"/>
          <w:color w:val="000000"/>
          <w:sz w:val="26"/>
          <w:szCs w:val="26"/>
        </w:rPr>
        <w:t>патриотизм как духовно-нравственную и социально значимую ценность, развить в каждом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молодом человеке качества гражданина и патриота.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Растет интерес к поисковой и научно-исследовательской работе, связанной с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увековечением памяти защитников Отечества, павших во время Великой Отечественной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войны и в послевоенных вооруженных конфликтах.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Вместе с тем до сих пор не преодолен кризис в воспитании молодежи. Одной из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главных его причин является отсутствие соответствующих мировоззренческо-идеологических основ в российском обществе.</w:t>
      </w:r>
    </w:p>
    <w:p w14:paraId="5B66032C" w14:textId="0D9FE1E9" w:rsidR="00664564" w:rsidRPr="00664564" w:rsidRDefault="00664564" w:rsidP="00664564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664564">
        <w:rPr>
          <w:rFonts w:eastAsia="Calibri"/>
          <w:color w:val="000000"/>
          <w:sz w:val="26"/>
          <w:szCs w:val="26"/>
        </w:rPr>
        <w:t>В условиях высокой доступности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информации и материалов, распространяемых через Интернет, прессу, телевидение,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радио, на молодежь обрушивается поток низкопробной, часто недостоверной,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провокационной и подстрекательской информации. Изменяются статус и роль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молодежных и детских общественных объединений в воспитательном процессе.</w:t>
      </w:r>
    </w:p>
    <w:p w14:paraId="73948FA4" w14:textId="0A977D1B" w:rsidR="00664564" w:rsidRPr="00664564" w:rsidRDefault="00FC557F" w:rsidP="00664564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</w:t>
      </w:r>
      <w:r w:rsidR="00664564" w:rsidRPr="00664564">
        <w:rPr>
          <w:rFonts w:eastAsia="Calibri"/>
          <w:color w:val="000000"/>
          <w:sz w:val="26"/>
          <w:szCs w:val="26"/>
        </w:rPr>
        <w:t>В этих условиях необходимость создания программ патриотического воспитания</w:t>
      </w:r>
    </w:p>
    <w:p w14:paraId="52C1091C" w14:textId="06146A14" w:rsidR="00664564" w:rsidRPr="00FC557F" w:rsidRDefault="00664564" w:rsidP="00FC557F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664564">
        <w:rPr>
          <w:rFonts w:eastAsia="Calibri"/>
          <w:color w:val="000000"/>
          <w:sz w:val="26"/>
          <w:szCs w:val="26"/>
        </w:rPr>
        <w:t>молодежи является основным направлением, обеспечивающим воспитательный процесс и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реальную интеграцию самых различных субъектов воспитания. Эти программы является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 xml:space="preserve">главным звеном системы патриотического воспитания различных категорий </w:t>
      </w:r>
      <w:r w:rsidR="00FC557F">
        <w:rPr>
          <w:rFonts w:eastAsia="Calibri"/>
          <w:color w:val="000000"/>
          <w:sz w:val="26"/>
          <w:szCs w:val="26"/>
        </w:rPr>
        <w:t xml:space="preserve">учащейся </w:t>
      </w:r>
      <w:r w:rsidRPr="00664564">
        <w:rPr>
          <w:rFonts w:eastAsia="Calibri"/>
          <w:color w:val="000000"/>
          <w:sz w:val="26"/>
          <w:szCs w:val="26"/>
        </w:rPr>
        <w:t>молодеж</w:t>
      </w:r>
      <w:r w:rsidR="00FC557F">
        <w:rPr>
          <w:rFonts w:eastAsia="Calibri"/>
          <w:color w:val="000000"/>
          <w:sz w:val="26"/>
          <w:szCs w:val="26"/>
        </w:rPr>
        <w:t>и.</w:t>
      </w:r>
    </w:p>
    <w:p w14:paraId="2DDC7F03" w14:textId="77777777" w:rsidR="00664564" w:rsidRPr="00FC557F" w:rsidRDefault="00664564" w:rsidP="00977B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</w:p>
    <w:p w14:paraId="71CE960F" w14:textId="77777777" w:rsidR="00664564" w:rsidRDefault="00664564" w:rsidP="00977BD1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</w:p>
    <w:p w14:paraId="310BB9A3" w14:textId="7F01595F" w:rsidR="006E1BCB" w:rsidRPr="001C5FE5" w:rsidRDefault="00AF5290" w:rsidP="00977B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i/>
          <w:sz w:val="26"/>
          <w:szCs w:val="26"/>
        </w:rPr>
        <w:t>4</w:t>
      </w:r>
      <w:r w:rsidR="005175CF" w:rsidRPr="001C5FE5">
        <w:rPr>
          <w:i/>
          <w:sz w:val="26"/>
          <w:szCs w:val="26"/>
        </w:rPr>
        <w:t>. Цел</w:t>
      </w:r>
      <w:r w:rsidR="00C86CAB">
        <w:rPr>
          <w:i/>
          <w:sz w:val="26"/>
          <w:szCs w:val="26"/>
        </w:rPr>
        <w:t>ь</w:t>
      </w:r>
      <w:r w:rsidR="005175CF" w:rsidRPr="001C5FE5">
        <w:rPr>
          <w:i/>
          <w:sz w:val="26"/>
          <w:szCs w:val="26"/>
        </w:rPr>
        <w:t xml:space="preserve"> программы: </w:t>
      </w:r>
      <w:r w:rsidR="006E1BCB" w:rsidRPr="001C5FE5">
        <w:rPr>
          <w:rFonts w:eastAsia="Calibri"/>
          <w:color w:val="000000"/>
          <w:sz w:val="26"/>
          <w:szCs w:val="26"/>
        </w:rPr>
        <w:t>Развитие у подростков высокого патриотического сознания, верности Отечеству, готовности к выполнению гражданского долга, как важнейших духовно-нравственных и социально значимых ценностей.</w:t>
      </w:r>
    </w:p>
    <w:p w14:paraId="29DD5F22" w14:textId="77777777" w:rsidR="005175CF" w:rsidRPr="001C5FE5" w:rsidRDefault="005175CF" w:rsidP="006E1BCB">
      <w:pPr>
        <w:jc w:val="both"/>
        <w:rPr>
          <w:i/>
          <w:sz w:val="26"/>
          <w:szCs w:val="26"/>
        </w:rPr>
      </w:pPr>
    </w:p>
    <w:p w14:paraId="2C9768AE" w14:textId="487D52F1" w:rsidR="005175CF" w:rsidRPr="001C5FE5" w:rsidRDefault="00AF5290" w:rsidP="005175C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5175CF" w:rsidRPr="001C5FE5">
        <w:rPr>
          <w:i/>
          <w:sz w:val="26"/>
          <w:szCs w:val="26"/>
        </w:rPr>
        <w:t xml:space="preserve">. Характеристика проблемы, задачи </w:t>
      </w:r>
      <w:r>
        <w:rPr>
          <w:i/>
          <w:sz w:val="26"/>
          <w:szCs w:val="26"/>
        </w:rPr>
        <w:t xml:space="preserve">муниципальной </w:t>
      </w:r>
      <w:r w:rsidR="005175CF" w:rsidRPr="001C5FE5">
        <w:rPr>
          <w:i/>
          <w:sz w:val="26"/>
          <w:szCs w:val="26"/>
        </w:rPr>
        <w:t>программы:</w:t>
      </w:r>
    </w:p>
    <w:p w14:paraId="4797A012" w14:textId="77777777" w:rsidR="006E1BCB" w:rsidRPr="001C5FE5" w:rsidRDefault="006E1BCB" w:rsidP="006E1BC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создание благоприятных условий на территории муниципального образования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долга;</w:t>
      </w:r>
    </w:p>
    <w:p w14:paraId="1EE4A99C" w14:textId="77777777" w:rsidR="006E1BCB" w:rsidRPr="001C5FE5" w:rsidRDefault="006E1BCB" w:rsidP="006E1BCB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 xml:space="preserve">содействие нравственному, патриотическому, интеллектуальному и трудовому воспитанию граждан, проживающих на территории </w:t>
      </w:r>
      <w:r w:rsidRPr="001C5FE5">
        <w:rPr>
          <w:color w:val="000000"/>
          <w:sz w:val="26"/>
          <w:szCs w:val="26"/>
        </w:rPr>
        <w:t>муниципального образования;</w:t>
      </w:r>
    </w:p>
    <w:p w14:paraId="454B7BB2" w14:textId="77777777" w:rsidR="006E1BCB" w:rsidRPr="001C5FE5" w:rsidRDefault="006E1BCB" w:rsidP="006E1BCB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профилактика негативных проявлений, воспитание граждан в духе патриотизма, уважения к другим народам, к родному городу;</w:t>
      </w:r>
    </w:p>
    <w:p w14:paraId="7BD53413" w14:textId="77777777" w:rsidR="006E1BCB" w:rsidRPr="001C5FE5" w:rsidRDefault="006E1BCB" w:rsidP="006E1BCB">
      <w:pPr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изучение истории и культуры Отечества и родного края;</w:t>
      </w:r>
    </w:p>
    <w:p w14:paraId="3D3BC9FE" w14:textId="77777777" w:rsidR="006E1BCB" w:rsidRPr="001C5FE5" w:rsidRDefault="006E1BCB" w:rsidP="006E1BCB">
      <w:pPr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формирование позитивного отношения к военной службе и положительной мотивации у граждан относительно прохождения военной службы по призыву.</w:t>
      </w:r>
    </w:p>
    <w:p w14:paraId="39C0F050" w14:textId="77777777" w:rsidR="006E1BCB" w:rsidRPr="001C5FE5" w:rsidRDefault="006E1BCB" w:rsidP="006E1BC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формирование профессиональных качеств, навыков и готовности к их активному проявлению в чрезвычайных ситуациях, в различных сферах жизни общества; воспитание высокой ответственности и дисциплинированности, верности конституционному и воинскому долгу.</w:t>
      </w:r>
    </w:p>
    <w:p w14:paraId="39CFFB23" w14:textId="77777777" w:rsidR="005175CF" w:rsidRPr="001C5FE5" w:rsidRDefault="005175CF" w:rsidP="006E1BCB">
      <w:pPr>
        <w:jc w:val="both"/>
        <w:rPr>
          <w:i/>
          <w:sz w:val="26"/>
          <w:szCs w:val="26"/>
        </w:rPr>
      </w:pPr>
    </w:p>
    <w:p w14:paraId="7AE251E4" w14:textId="118E2517" w:rsidR="0073179A" w:rsidRPr="001C5FE5" w:rsidRDefault="00AF5290" w:rsidP="009956E2">
      <w:pPr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 xml:space="preserve">    6</w:t>
      </w:r>
      <w:r w:rsidR="005175CF" w:rsidRPr="001C5FE5">
        <w:rPr>
          <w:i/>
          <w:sz w:val="26"/>
          <w:szCs w:val="26"/>
        </w:rPr>
        <w:t xml:space="preserve">. Сроки реализации программы: </w:t>
      </w:r>
      <w:r w:rsidR="0073179A" w:rsidRPr="001C5FE5">
        <w:rPr>
          <w:bCs/>
          <w:sz w:val="26"/>
          <w:szCs w:val="26"/>
        </w:rPr>
        <w:t>на</w:t>
      </w:r>
      <w:r w:rsidR="002E4F83">
        <w:rPr>
          <w:bCs/>
          <w:sz w:val="26"/>
          <w:szCs w:val="26"/>
        </w:rPr>
        <w:t xml:space="preserve"> 2023 год и плановый период 2024 и 2025 </w:t>
      </w:r>
      <w:r w:rsidR="00C86CAB">
        <w:rPr>
          <w:bCs/>
          <w:sz w:val="26"/>
          <w:szCs w:val="26"/>
        </w:rPr>
        <w:t>г</w:t>
      </w:r>
      <w:r w:rsidR="002E4F83">
        <w:rPr>
          <w:bCs/>
          <w:sz w:val="26"/>
          <w:szCs w:val="26"/>
        </w:rPr>
        <w:t>одов</w:t>
      </w:r>
      <w:r w:rsidR="00154BE3" w:rsidRPr="001C5FE5">
        <w:rPr>
          <w:bCs/>
          <w:sz w:val="26"/>
          <w:szCs w:val="26"/>
        </w:rPr>
        <w:t>.</w:t>
      </w:r>
    </w:p>
    <w:p w14:paraId="576C9269" w14:textId="77777777" w:rsidR="005175CF" w:rsidRDefault="005175CF" w:rsidP="00A3727F">
      <w:pPr>
        <w:jc w:val="both"/>
        <w:rPr>
          <w:i/>
          <w:sz w:val="26"/>
          <w:szCs w:val="26"/>
        </w:rPr>
      </w:pPr>
    </w:p>
    <w:p w14:paraId="050E4C60" w14:textId="008C398B" w:rsidR="005175CF" w:rsidRPr="001C5FE5" w:rsidRDefault="00AF5290" w:rsidP="00977BD1">
      <w:pPr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7</w:t>
      </w:r>
      <w:r w:rsidR="005175CF" w:rsidRPr="001C5FE5">
        <w:rPr>
          <w:i/>
          <w:sz w:val="26"/>
          <w:szCs w:val="26"/>
        </w:rPr>
        <w:t>. Ожидаемые результаты реализации программы:</w:t>
      </w:r>
    </w:p>
    <w:p w14:paraId="1094AE15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формирование у молодежи гражданской зрелости, любви к Отечеству, ответственности и чувства долга, духовной нравственности, верности традициям, стремления к сохранению исторических ценностей, самопожертвованию;</w:t>
      </w:r>
    </w:p>
    <w:p w14:paraId="32E71FBD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создание благоприятных условий на территории округа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долга;</w:t>
      </w:r>
    </w:p>
    <w:p w14:paraId="67B973C5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подъем образования и культуры;</w:t>
      </w:r>
    </w:p>
    <w:p w14:paraId="509B2BCD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социально-экономическая стабильность;</w:t>
      </w:r>
    </w:p>
    <w:p w14:paraId="6BEC2C24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бережное отношение к традициям и уважительное отношение к старшему поколению;</w:t>
      </w:r>
    </w:p>
    <w:p w14:paraId="5E6644A8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развитие физической культуры, пропаганда здорового образа жизни;</w:t>
      </w:r>
    </w:p>
    <w:p w14:paraId="1464CA4F" w14:textId="77777777" w:rsidR="005175C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укрепление духовных ценностей.</w:t>
      </w:r>
    </w:p>
    <w:p w14:paraId="79B1F40A" w14:textId="6D946EF9" w:rsidR="005175CF" w:rsidRDefault="005175CF" w:rsidP="005175CF">
      <w:pPr>
        <w:ind w:firstLine="567"/>
        <w:jc w:val="both"/>
        <w:rPr>
          <w:i/>
          <w:sz w:val="26"/>
          <w:szCs w:val="26"/>
        </w:rPr>
      </w:pPr>
    </w:p>
    <w:p w14:paraId="3AEC1E71" w14:textId="2E0080BE" w:rsidR="005175CF" w:rsidRPr="001C5FE5" w:rsidRDefault="001B1BA2" w:rsidP="005175C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</w:t>
      </w:r>
      <w:r w:rsidR="005175CF" w:rsidRPr="001C5FE5">
        <w:rPr>
          <w:i/>
          <w:sz w:val="26"/>
          <w:szCs w:val="26"/>
        </w:rPr>
        <w:t xml:space="preserve">. Целевые </w:t>
      </w:r>
      <w:r w:rsidR="00154BE3" w:rsidRPr="001C5FE5">
        <w:rPr>
          <w:i/>
          <w:sz w:val="26"/>
          <w:szCs w:val="26"/>
        </w:rPr>
        <w:t>показатели (</w:t>
      </w:r>
      <w:r w:rsidR="005175CF" w:rsidRPr="001C5FE5">
        <w:rPr>
          <w:i/>
          <w:sz w:val="26"/>
          <w:szCs w:val="26"/>
        </w:rPr>
        <w:t>индикаторы</w:t>
      </w:r>
      <w:r w:rsidR="00154BE3" w:rsidRPr="001C5FE5">
        <w:rPr>
          <w:i/>
          <w:sz w:val="26"/>
          <w:szCs w:val="26"/>
        </w:rPr>
        <w:t>) программы</w:t>
      </w:r>
      <w:r w:rsidR="005175CF" w:rsidRPr="001C5FE5">
        <w:rPr>
          <w:i/>
          <w:sz w:val="26"/>
          <w:szCs w:val="26"/>
        </w:rPr>
        <w:t>:</w:t>
      </w:r>
    </w:p>
    <w:p w14:paraId="0F58A3CE" w14:textId="77777777"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588"/>
        <w:gridCol w:w="3711"/>
        <w:gridCol w:w="1464"/>
        <w:gridCol w:w="1366"/>
        <w:gridCol w:w="1397"/>
        <w:gridCol w:w="1398"/>
      </w:tblGrid>
      <w:tr w:rsidR="00154BE3" w:rsidRPr="001C5FE5" w14:paraId="1ABE9FEF" w14:textId="77777777" w:rsidTr="00154BE3">
        <w:tc>
          <w:tcPr>
            <w:tcW w:w="573" w:type="dxa"/>
            <w:vMerge w:val="restart"/>
          </w:tcPr>
          <w:p w14:paraId="5690C5A4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  <w:p w14:paraId="0AFAFA13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63" w:type="dxa"/>
            <w:vMerge w:val="restart"/>
          </w:tcPr>
          <w:p w14:paraId="5958680B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88" w:type="dxa"/>
            <w:gridSpan w:val="4"/>
          </w:tcPr>
          <w:p w14:paraId="2F9C503A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154BE3" w:rsidRPr="001C5FE5" w14:paraId="7FB5FD71" w14:textId="77777777" w:rsidTr="00154BE3">
        <w:tc>
          <w:tcPr>
            <w:tcW w:w="573" w:type="dxa"/>
            <w:vMerge/>
          </w:tcPr>
          <w:p w14:paraId="1E0A45A7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14:paraId="0B1EE97E" w14:textId="77777777"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 w:val="restart"/>
          </w:tcPr>
          <w:p w14:paraId="3BF047BD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220" w:type="dxa"/>
            <w:gridSpan w:val="3"/>
          </w:tcPr>
          <w:p w14:paraId="0BFCE3A6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количество</w:t>
            </w:r>
          </w:p>
        </w:tc>
      </w:tr>
      <w:tr w:rsidR="00154BE3" w:rsidRPr="001C5FE5" w14:paraId="72D6FA48" w14:textId="77777777" w:rsidTr="00154BE3">
        <w:tc>
          <w:tcPr>
            <w:tcW w:w="573" w:type="dxa"/>
            <w:vMerge/>
          </w:tcPr>
          <w:p w14:paraId="03C8C35A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14:paraId="47FB0B5E" w14:textId="77777777"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14:paraId="04EFED6B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vMerge w:val="restart"/>
          </w:tcPr>
          <w:p w14:paraId="0373D44D" w14:textId="77777777" w:rsidR="00154BE3" w:rsidRPr="001C5FE5" w:rsidRDefault="00154BE3" w:rsidP="00025CCA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</w:t>
            </w:r>
            <w:r w:rsidR="00025CCA">
              <w:rPr>
                <w:b/>
                <w:sz w:val="26"/>
                <w:szCs w:val="26"/>
              </w:rPr>
              <w:t>3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0DA44AD1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154BE3" w:rsidRPr="001C5FE5" w14:paraId="3DB4B04A" w14:textId="77777777" w:rsidTr="00154BE3">
        <w:tc>
          <w:tcPr>
            <w:tcW w:w="573" w:type="dxa"/>
            <w:vMerge/>
          </w:tcPr>
          <w:p w14:paraId="3C4C8B80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14:paraId="5F908457" w14:textId="77777777"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14:paraId="4631EB73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vMerge/>
          </w:tcPr>
          <w:p w14:paraId="04227F8F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3A845030" w14:textId="77777777" w:rsidR="00154BE3" w:rsidRPr="001C5FE5" w:rsidRDefault="00154BE3" w:rsidP="00025CCA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</w:t>
            </w:r>
            <w:r w:rsidR="00025CCA">
              <w:rPr>
                <w:b/>
                <w:sz w:val="26"/>
                <w:szCs w:val="26"/>
              </w:rPr>
              <w:t>4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14:paraId="010526F8" w14:textId="77777777" w:rsidR="00154BE3" w:rsidRPr="001C5FE5" w:rsidRDefault="00154BE3" w:rsidP="00025CCA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</w:t>
            </w:r>
            <w:r w:rsidR="00025CCA">
              <w:rPr>
                <w:b/>
                <w:sz w:val="26"/>
                <w:szCs w:val="26"/>
              </w:rPr>
              <w:t>5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54BE3" w:rsidRPr="001C5FE5" w14:paraId="13ADD93A" w14:textId="77777777" w:rsidTr="00154BE3">
        <w:tc>
          <w:tcPr>
            <w:tcW w:w="573" w:type="dxa"/>
          </w:tcPr>
          <w:p w14:paraId="57DBE990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1</w:t>
            </w:r>
          </w:p>
        </w:tc>
        <w:tc>
          <w:tcPr>
            <w:tcW w:w="3763" w:type="dxa"/>
          </w:tcPr>
          <w:p w14:paraId="2A9C2716" w14:textId="77777777"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368" w:type="dxa"/>
          </w:tcPr>
          <w:p w14:paraId="43942E70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ед.</w:t>
            </w:r>
          </w:p>
        </w:tc>
        <w:tc>
          <w:tcPr>
            <w:tcW w:w="1385" w:type="dxa"/>
          </w:tcPr>
          <w:p w14:paraId="26C6686A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24A0694D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38F46AB1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</w:tr>
      <w:tr w:rsidR="00154BE3" w:rsidRPr="001C5FE5" w14:paraId="11B374AA" w14:textId="77777777" w:rsidTr="00154BE3">
        <w:tc>
          <w:tcPr>
            <w:tcW w:w="573" w:type="dxa"/>
          </w:tcPr>
          <w:p w14:paraId="0F734025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  <w:tc>
          <w:tcPr>
            <w:tcW w:w="3763" w:type="dxa"/>
          </w:tcPr>
          <w:p w14:paraId="53707626" w14:textId="77777777"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368" w:type="dxa"/>
          </w:tcPr>
          <w:p w14:paraId="1C717E2D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чел.</w:t>
            </w:r>
          </w:p>
        </w:tc>
        <w:tc>
          <w:tcPr>
            <w:tcW w:w="1385" w:type="dxa"/>
          </w:tcPr>
          <w:p w14:paraId="49024D2D" w14:textId="77777777" w:rsidR="00154BE3" w:rsidRPr="001C5FE5" w:rsidRDefault="00127184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417" w:type="dxa"/>
          </w:tcPr>
          <w:p w14:paraId="7857A677" w14:textId="77777777" w:rsidR="00154BE3" w:rsidRPr="001C5FE5" w:rsidRDefault="00127184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418" w:type="dxa"/>
          </w:tcPr>
          <w:p w14:paraId="559A0B61" w14:textId="77777777" w:rsidR="00154BE3" w:rsidRPr="001C5FE5" w:rsidRDefault="00127184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154BE3" w:rsidRPr="001C5FE5" w14:paraId="1E1AE9FA" w14:textId="77777777" w:rsidTr="00154BE3">
        <w:tc>
          <w:tcPr>
            <w:tcW w:w="573" w:type="dxa"/>
          </w:tcPr>
          <w:p w14:paraId="2C8F4ADE" w14:textId="77777777" w:rsidR="00154BE3" w:rsidRPr="001C5FE5" w:rsidRDefault="00154BE3" w:rsidP="000E012F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3</w:t>
            </w:r>
          </w:p>
        </w:tc>
        <w:tc>
          <w:tcPr>
            <w:tcW w:w="3763" w:type="dxa"/>
          </w:tcPr>
          <w:p w14:paraId="1037E777" w14:textId="77777777"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68" w:type="dxa"/>
          </w:tcPr>
          <w:p w14:paraId="4BB77847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тыс. руб.</w:t>
            </w:r>
          </w:p>
        </w:tc>
        <w:tc>
          <w:tcPr>
            <w:tcW w:w="1385" w:type="dxa"/>
          </w:tcPr>
          <w:p w14:paraId="588E1089" w14:textId="77777777" w:rsidR="00154BE3" w:rsidRPr="001C5FE5" w:rsidRDefault="00581D25" w:rsidP="00DC0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0,006</w:t>
            </w:r>
          </w:p>
        </w:tc>
        <w:tc>
          <w:tcPr>
            <w:tcW w:w="1417" w:type="dxa"/>
          </w:tcPr>
          <w:p w14:paraId="5D1D4251" w14:textId="77777777" w:rsidR="00154BE3" w:rsidRPr="001C5FE5" w:rsidRDefault="00581D25" w:rsidP="00DC0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0,006</w:t>
            </w:r>
          </w:p>
        </w:tc>
        <w:tc>
          <w:tcPr>
            <w:tcW w:w="1418" w:type="dxa"/>
          </w:tcPr>
          <w:p w14:paraId="46860281" w14:textId="77777777" w:rsidR="00154BE3" w:rsidRPr="001C5FE5" w:rsidRDefault="00581D25" w:rsidP="00DC0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0,006</w:t>
            </w:r>
          </w:p>
        </w:tc>
      </w:tr>
    </w:tbl>
    <w:p w14:paraId="098EF0DE" w14:textId="77777777" w:rsidR="005175CF" w:rsidRPr="001C5FE5" w:rsidRDefault="005175CF" w:rsidP="00A3727F">
      <w:pPr>
        <w:jc w:val="both"/>
        <w:rPr>
          <w:i/>
          <w:sz w:val="26"/>
          <w:szCs w:val="26"/>
        </w:rPr>
      </w:pPr>
    </w:p>
    <w:p w14:paraId="4BBB2E58" w14:textId="12B808B3" w:rsidR="005175CF" w:rsidRDefault="001B1BA2" w:rsidP="005175C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5175CF" w:rsidRPr="001C5FE5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  <w:r>
        <w:rPr>
          <w:i/>
          <w:sz w:val="26"/>
          <w:szCs w:val="26"/>
        </w:rPr>
        <w:t xml:space="preserve"> </w:t>
      </w:r>
    </w:p>
    <w:p w14:paraId="39327360" w14:textId="5F80F421" w:rsidR="000F4C53" w:rsidRDefault="000F4C53" w:rsidP="005175CF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559"/>
        <w:gridCol w:w="1701"/>
        <w:gridCol w:w="1855"/>
      </w:tblGrid>
      <w:tr w:rsidR="000F4C53" w:rsidRPr="001C5FE5" w14:paraId="73ED6A4C" w14:textId="77777777" w:rsidTr="00310A16">
        <w:tc>
          <w:tcPr>
            <w:tcW w:w="710" w:type="dxa"/>
            <w:vMerge w:val="restart"/>
          </w:tcPr>
          <w:p w14:paraId="18DADB39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1F18D6C7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16F44532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340F4BC8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49DB0F79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0F4C53" w:rsidRPr="001C5FE5" w14:paraId="36AE1DE2" w14:textId="77777777" w:rsidTr="00310A16">
        <w:tc>
          <w:tcPr>
            <w:tcW w:w="710" w:type="dxa"/>
            <w:vMerge/>
          </w:tcPr>
          <w:p w14:paraId="7613E18A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73C055C1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4A6B93C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7B1D10D4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251B93A5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2DFBF9E2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4C53" w:rsidRPr="001C5FE5" w14:paraId="03499F14" w14:textId="77777777" w:rsidTr="008319BB">
        <w:tc>
          <w:tcPr>
            <w:tcW w:w="9936" w:type="dxa"/>
            <w:gridSpan w:val="6"/>
          </w:tcPr>
          <w:p w14:paraId="50BD2537" w14:textId="77777777" w:rsidR="000F4C53" w:rsidRPr="001C5FE5" w:rsidRDefault="000F4C53" w:rsidP="008319B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На 2023</w:t>
            </w:r>
            <w:r w:rsidRPr="001C5FE5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0F4C53" w:rsidRPr="001C5FE5" w14:paraId="54F1E5B8" w14:textId="77777777" w:rsidTr="00310A16">
        <w:tc>
          <w:tcPr>
            <w:tcW w:w="710" w:type="dxa"/>
          </w:tcPr>
          <w:p w14:paraId="3A686B8D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52F2DD49" w14:textId="77777777" w:rsidR="000F4C53" w:rsidRPr="001C5FE5" w:rsidRDefault="000F4C53" w:rsidP="008319BB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Организация и проведение военно-полевых сборов «Один день в армии» для детей старшего школьного возраста, проживающих на территории МО Светлановское</w:t>
            </w:r>
          </w:p>
        </w:tc>
        <w:tc>
          <w:tcPr>
            <w:tcW w:w="1701" w:type="dxa"/>
          </w:tcPr>
          <w:p w14:paraId="4A201AED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1559" w:type="dxa"/>
          </w:tcPr>
          <w:p w14:paraId="4CB5D508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14:paraId="76BA7310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9DD20E0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14:paraId="63431926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14:paraId="2028B69A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0F4C53" w:rsidRPr="001C5FE5" w14:paraId="571F4CB7" w14:textId="77777777" w:rsidTr="00310A16">
        <w:tc>
          <w:tcPr>
            <w:tcW w:w="710" w:type="dxa"/>
          </w:tcPr>
          <w:p w14:paraId="5F06B163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1ED0123C" w14:textId="77777777" w:rsidR="000F4C53" w:rsidRPr="001C5FE5" w:rsidRDefault="000F4C53" w:rsidP="008319BB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2F585786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600,0</w:t>
            </w:r>
          </w:p>
        </w:tc>
        <w:tc>
          <w:tcPr>
            <w:tcW w:w="1559" w:type="dxa"/>
          </w:tcPr>
          <w:p w14:paraId="6B226D58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22C9B59E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F493090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14:paraId="25D8C6B3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14:paraId="084B9853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0F4C53" w:rsidRPr="001C5FE5" w14:paraId="2D7C0B0B" w14:textId="77777777" w:rsidTr="008319BB">
        <w:tc>
          <w:tcPr>
            <w:tcW w:w="9936" w:type="dxa"/>
            <w:gridSpan w:val="6"/>
          </w:tcPr>
          <w:p w14:paraId="66CEFAE5" w14:textId="77777777" w:rsidR="000F4C53" w:rsidRPr="001C5FE5" w:rsidRDefault="000F4C53" w:rsidP="008319BB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0F4C53" w:rsidRPr="001C5FE5" w14:paraId="146479B6" w14:textId="77777777" w:rsidTr="008319BB">
        <w:tc>
          <w:tcPr>
            <w:tcW w:w="9936" w:type="dxa"/>
            <w:gridSpan w:val="6"/>
          </w:tcPr>
          <w:p w14:paraId="0AC07566" w14:textId="77777777" w:rsidR="000F4C53" w:rsidRPr="001C5FE5" w:rsidRDefault="000F4C53" w:rsidP="008319BB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На пе</w:t>
            </w:r>
            <w:r>
              <w:rPr>
                <w:b/>
                <w:iCs/>
                <w:sz w:val="26"/>
                <w:szCs w:val="26"/>
              </w:rPr>
              <w:t>рвый год планового периода 2024</w:t>
            </w:r>
            <w:r w:rsidRPr="001C5FE5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0F4C53" w:rsidRPr="001C5FE5" w14:paraId="357403F7" w14:textId="77777777" w:rsidTr="00310A16">
        <w:tc>
          <w:tcPr>
            <w:tcW w:w="710" w:type="dxa"/>
          </w:tcPr>
          <w:p w14:paraId="6D9E02AC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61D96C3B" w14:textId="77777777" w:rsidR="000F4C53" w:rsidRPr="001C5FE5" w:rsidRDefault="000F4C53" w:rsidP="008319BB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Организация и проведение военно-полевых сборов «Один день в армии» для детей старшего школьного возраста, проживающих на территории МО Светлановское</w:t>
            </w:r>
          </w:p>
        </w:tc>
        <w:tc>
          <w:tcPr>
            <w:tcW w:w="1701" w:type="dxa"/>
          </w:tcPr>
          <w:p w14:paraId="6D19F510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629,2</w:t>
            </w:r>
          </w:p>
        </w:tc>
        <w:tc>
          <w:tcPr>
            <w:tcW w:w="1559" w:type="dxa"/>
          </w:tcPr>
          <w:p w14:paraId="17DB5AA8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14:paraId="55318B9D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8C5E2CB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14:paraId="0A9A8102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14:paraId="6453D57C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</w:t>
            </w:r>
          </w:p>
          <w:p w14:paraId="7F31D2E1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течение года</w:t>
            </w:r>
          </w:p>
        </w:tc>
      </w:tr>
      <w:tr w:rsidR="000F4C53" w:rsidRPr="001C5FE5" w14:paraId="583A0C0F" w14:textId="77777777" w:rsidTr="00310A16">
        <w:tc>
          <w:tcPr>
            <w:tcW w:w="710" w:type="dxa"/>
          </w:tcPr>
          <w:p w14:paraId="3EC8E8E2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</w:tcPr>
          <w:p w14:paraId="3C9AEAE3" w14:textId="77777777" w:rsidR="000F4C53" w:rsidRPr="001C5FE5" w:rsidRDefault="000F4C53" w:rsidP="008319BB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1E31D691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629,2</w:t>
            </w:r>
          </w:p>
        </w:tc>
        <w:tc>
          <w:tcPr>
            <w:tcW w:w="1559" w:type="dxa"/>
          </w:tcPr>
          <w:p w14:paraId="790132D1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3E077A55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FECD2D7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14:paraId="7B615247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14:paraId="5F9E5544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0F4C53" w:rsidRPr="001C5FE5" w14:paraId="4548A08F" w14:textId="77777777" w:rsidTr="008319BB">
        <w:tc>
          <w:tcPr>
            <w:tcW w:w="9936" w:type="dxa"/>
            <w:gridSpan w:val="6"/>
          </w:tcPr>
          <w:p w14:paraId="45ED8D0A" w14:textId="77777777" w:rsidR="000F4C53" w:rsidRPr="001C5FE5" w:rsidRDefault="000F4C53" w:rsidP="008319BB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На в</w:t>
            </w:r>
            <w:r>
              <w:rPr>
                <w:b/>
                <w:iCs/>
                <w:sz w:val="26"/>
                <w:szCs w:val="26"/>
              </w:rPr>
              <w:t>торой год планового периода 2025</w:t>
            </w:r>
            <w:r w:rsidRPr="001C5FE5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0F4C53" w:rsidRPr="001C5FE5" w14:paraId="6AFD969E" w14:textId="77777777" w:rsidTr="00310A16">
        <w:tc>
          <w:tcPr>
            <w:tcW w:w="710" w:type="dxa"/>
          </w:tcPr>
          <w:p w14:paraId="0E446552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0EFA652" w14:textId="77777777" w:rsidR="000F4C53" w:rsidRPr="001C5FE5" w:rsidRDefault="000F4C53" w:rsidP="008319BB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Организация и проведение военно-полевых сборов «Один день в армии» для детей старшего школьного возраста, проживающих на территории МО Светлановское</w:t>
            </w:r>
          </w:p>
        </w:tc>
        <w:tc>
          <w:tcPr>
            <w:tcW w:w="1701" w:type="dxa"/>
          </w:tcPr>
          <w:p w14:paraId="34CC8616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</w:rPr>
              <w:t>658,0</w:t>
            </w:r>
          </w:p>
        </w:tc>
        <w:tc>
          <w:tcPr>
            <w:tcW w:w="1559" w:type="dxa"/>
          </w:tcPr>
          <w:p w14:paraId="2540BBDB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14:paraId="3F738D6F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F05C319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14:paraId="2B1A85E0" w14:textId="77777777" w:rsidR="000F4C53" w:rsidRPr="00783B03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3B03"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14:paraId="338EBC84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</w:t>
            </w:r>
          </w:p>
          <w:p w14:paraId="05E2DB24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течение года</w:t>
            </w:r>
          </w:p>
        </w:tc>
      </w:tr>
      <w:tr w:rsidR="000F4C53" w:rsidRPr="001C5FE5" w14:paraId="61A5C8F0" w14:textId="77777777" w:rsidTr="00310A16">
        <w:tc>
          <w:tcPr>
            <w:tcW w:w="710" w:type="dxa"/>
          </w:tcPr>
          <w:p w14:paraId="1D88217D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</w:tcPr>
          <w:p w14:paraId="0A797614" w14:textId="77777777" w:rsidR="000F4C53" w:rsidRPr="001C5FE5" w:rsidRDefault="000F4C53" w:rsidP="008319BB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0B3A38C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</w:rPr>
              <w:t>658,0</w:t>
            </w:r>
          </w:p>
        </w:tc>
        <w:tc>
          <w:tcPr>
            <w:tcW w:w="1559" w:type="dxa"/>
          </w:tcPr>
          <w:p w14:paraId="36961A3C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37794AB0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3330214" w14:textId="77777777" w:rsidR="000F4C53" w:rsidRPr="00783B03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83B03">
              <w:rPr>
                <w:b/>
                <w:bCs/>
                <w:iCs/>
                <w:sz w:val="26"/>
                <w:szCs w:val="26"/>
              </w:rPr>
              <w:t>2</w:t>
            </w:r>
          </w:p>
          <w:p w14:paraId="16E37F54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83B03"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14:paraId="309866A0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7122700D" w14:textId="5131894C" w:rsidR="000F4C53" w:rsidRPr="000F4C53" w:rsidRDefault="000F4C53" w:rsidP="005175CF">
      <w:pPr>
        <w:ind w:firstLine="567"/>
        <w:jc w:val="both"/>
        <w:rPr>
          <w:sz w:val="26"/>
          <w:szCs w:val="26"/>
        </w:rPr>
      </w:pPr>
    </w:p>
    <w:p w14:paraId="746D1C12" w14:textId="77777777" w:rsidR="000F4C53" w:rsidRPr="001C5FE5" w:rsidRDefault="000F4C53" w:rsidP="005175CF">
      <w:pPr>
        <w:ind w:firstLine="567"/>
        <w:jc w:val="both"/>
        <w:rPr>
          <w:i/>
          <w:sz w:val="26"/>
          <w:szCs w:val="26"/>
        </w:rPr>
      </w:pPr>
    </w:p>
    <w:p w14:paraId="034BA6CA" w14:textId="7F42F510" w:rsidR="005175CF" w:rsidRPr="001C5FE5" w:rsidRDefault="001B1BA2" w:rsidP="005175CF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10</w:t>
      </w:r>
      <w:r w:rsidR="005175CF" w:rsidRPr="001C5FE5">
        <w:rPr>
          <w:i/>
          <w:sz w:val="26"/>
          <w:szCs w:val="26"/>
        </w:rPr>
        <w:t xml:space="preserve">. Обоснование </w:t>
      </w:r>
      <w:r w:rsidRPr="00AE294E">
        <w:rPr>
          <w:i/>
          <w:sz w:val="26"/>
          <w:szCs w:val="26"/>
        </w:rPr>
        <w:t>финансовых ресурсов, необходимых для реализации муниципальной программы:</w:t>
      </w:r>
      <w:r w:rsidR="005175CF" w:rsidRPr="001C5FE5">
        <w:rPr>
          <w:i/>
          <w:sz w:val="26"/>
          <w:szCs w:val="26"/>
        </w:rPr>
        <w:t xml:space="preserve"> </w:t>
      </w:r>
      <w:r w:rsidR="005175CF" w:rsidRPr="001C5FE5">
        <w:rPr>
          <w:iCs/>
          <w:sz w:val="26"/>
          <w:szCs w:val="26"/>
        </w:rPr>
        <w:t>определены в</w:t>
      </w:r>
      <w:r w:rsidR="005175CF" w:rsidRPr="001C5FE5">
        <w:rPr>
          <w:i/>
          <w:sz w:val="26"/>
          <w:szCs w:val="26"/>
        </w:rPr>
        <w:t xml:space="preserve"> </w:t>
      </w:r>
      <w:r w:rsidR="005175CF" w:rsidRPr="001C5FE5">
        <w:rPr>
          <w:sz w:val="26"/>
          <w:szCs w:val="26"/>
        </w:rPr>
        <w:t xml:space="preserve">Приложение </w:t>
      </w:r>
      <w:r w:rsidR="000F4C53">
        <w:rPr>
          <w:sz w:val="26"/>
          <w:szCs w:val="26"/>
        </w:rPr>
        <w:t>2</w:t>
      </w:r>
      <w:r w:rsidR="005175CF" w:rsidRPr="001C5FE5">
        <w:rPr>
          <w:sz w:val="26"/>
          <w:szCs w:val="26"/>
        </w:rPr>
        <w:t xml:space="preserve"> к настоящей </w:t>
      </w:r>
      <w:r w:rsidR="00C86CAB">
        <w:rPr>
          <w:sz w:val="26"/>
          <w:szCs w:val="26"/>
        </w:rPr>
        <w:t>муниципальной</w:t>
      </w:r>
      <w:r w:rsidR="005175CF" w:rsidRPr="001C5FE5">
        <w:rPr>
          <w:sz w:val="26"/>
          <w:szCs w:val="26"/>
        </w:rPr>
        <w:t xml:space="preserve"> программе.</w:t>
      </w:r>
    </w:p>
    <w:p w14:paraId="084A375A" w14:textId="77777777"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14:paraId="223A325E" w14:textId="18B89149" w:rsidR="005175CF" w:rsidRPr="001C5FE5" w:rsidRDefault="00977BD1" w:rsidP="005175CF">
      <w:pPr>
        <w:ind w:firstLine="567"/>
        <w:jc w:val="both"/>
        <w:rPr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1B1BA2">
        <w:rPr>
          <w:i/>
          <w:sz w:val="26"/>
          <w:szCs w:val="26"/>
        </w:rPr>
        <w:t>1</w:t>
      </w:r>
      <w:r w:rsidR="005175CF" w:rsidRPr="001C5FE5">
        <w:rPr>
          <w:i/>
          <w:sz w:val="26"/>
          <w:szCs w:val="26"/>
        </w:rPr>
        <w:t>. Объем финансирования программы</w:t>
      </w:r>
      <w:r w:rsidR="005175CF" w:rsidRPr="001C5FE5">
        <w:rPr>
          <w:sz w:val="26"/>
          <w:szCs w:val="26"/>
        </w:rPr>
        <w:t>:</w:t>
      </w:r>
    </w:p>
    <w:p w14:paraId="2DAB133C" w14:textId="77777777" w:rsidR="0073179A" w:rsidRPr="001C5FE5" w:rsidRDefault="00154BE3" w:rsidP="00154BE3">
      <w:pPr>
        <w:ind w:firstLine="567"/>
        <w:jc w:val="right"/>
        <w:rPr>
          <w:sz w:val="26"/>
          <w:szCs w:val="26"/>
        </w:rPr>
      </w:pPr>
      <w:r w:rsidRPr="001C5FE5">
        <w:rPr>
          <w:sz w:val="26"/>
          <w:szCs w:val="26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7508F" w:rsidRPr="001C5FE5" w14:paraId="42E47681" w14:textId="77777777" w:rsidTr="003C1C97">
        <w:tc>
          <w:tcPr>
            <w:tcW w:w="2336" w:type="dxa"/>
            <w:vMerge w:val="restart"/>
          </w:tcPr>
          <w:p w14:paraId="170DC040" w14:textId="77777777" w:rsidR="0027508F" w:rsidRPr="001C5FE5" w:rsidRDefault="0027508F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14:paraId="0595121C" w14:textId="77777777" w:rsidR="0027508F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В</w:t>
            </w:r>
            <w:r w:rsidR="0027508F" w:rsidRPr="001C5FE5">
              <w:rPr>
                <w:b/>
                <w:sz w:val="26"/>
                <w:szCs w:val="26"/>
              </w:rPr>
              <w:t xml:space="preserve"> том числе:</w:t>
            </w:r>
          </w:p>
        </w:tc>
      </w:tr>
      <w:tr w:rsidR="00154BE3" w:rsidRPr="001C5FE5" w14:paraId="24D9049E" w14:textId="77777777" w:rsidTr="003C1C97">
        <w:tc>
          <w:tcPr>
            <w:tcW w:w="2336" w:type="dxa"/>
            <w:vMerge/>
          </w:tcPr>
          <w:p w14:paraId="51A30924" w14:textId="77777777"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14:paraId="76A29D2A" w14:textId="77777777" w:rsidR="00154BE3" w:rsidRPr="001C5FE5" w:rsidRDefault="00645314" w:rsidP="00154B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154BE3"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73" w:type="dxa"/>
            <w:gridSpan w:val="2"/>
          </w:tcPr>
          <w:p w14:paraId="57745476" w14:textId="77777777"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154BE3" w:rsidRPr="001C5FE5" w14:paraId="6C83762D" w14:textId="77777777" w:rsidTr="003C1C97">
        <w:tc>
          <w:tcPr>
            <w:tcW w:w="2336" w:type="dxa"/>
            <w:vMerge/>
          </w:tcPr>
          <w:p w14:paraId="3492DB65" w14:textId="77777777"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14:paraId="00F77BCD" w14:textId="77777777"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14:paraId="31550D3D" w14:textId="77777777" w:rsidR="00154BE3" w:rsidRPr="001C5FE5" w:rsidRDefault="00154693" w:rsidP="00154B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154BE3"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37" w:type="dxa"/>
          </w:tcPr>
          <w:p w14:paraId="26E9A59E" w14:textId="77777777" w:rsidR="00154BE3" w:rsidRPr="001C5FE5" w:rsidRDefault="00154693" w:rsidP="00154B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154BE3"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7508F" w:rsidRPr="001C5FE5" w14:paraId="13CB59DB" w14:textId="77777777" w:rsidTr="003C1C97">
        <w:tc>
          <w:tcPr>
            <w:tcW w:w="2336" w:type="dxa"/>
          </w:tcPr>
          <w:p w14:paraId="0A598164" w14:textId="77777777" w:rsidR="0027508F" w:rsidRPr="001C5FE5" w:rsidRDefault="00493041" w:rsidP="003C1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1 887,2</w:t>
            </w:r>
          </w:p>
        </w:tc>
        <w:tc>
          <w:tcPr>
            <w:tcW w:w="2336" w:type="dxa"/>
          </w:tcPr>
          <w:p w14:paraId="26C59DE4" w14:textId="77777777" w:rsidR="0027508F" w:rsidRPr="001C5FE5" w:rsidRDefault="00493041" w:rsidP="005D6E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2336" w:type="dxa"/>
          </w:tcPr>
          <w:p w14:paraId="0646EF06" w14:textId="77777777" w:rsidR="0027508F" w:rsidRPr="00671655" w:rsidRDefault="00493041" w:rsidP="003C1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629,2</w:t>
            </w:r>
          </w:p>
        </w:tc>
        <w:tc>
          <w:tcPr>
            <w:tcW w:w="2337" w:type="dxa"/>
          </w:tcPr>
          <w:p w14:paraId="6A4C7FAF" w14:textId="77777777" w:rsidR="0027508F" w:rsidRPr="00671655" w:rsidRDefault="00493041" w:rsidP="003C1C9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658</w:t>
            </w:r>
            <w:r w:rsidR="00F319BC">
              <w:rPr>
                <w:bCs/>
                <w:iCs/>
                <w:sz w:val="26"/>
                <w:szCs w:val="26"/>
              </w:rPr>
              <w:t>,0</w:t>
            </w:r>
          </w:p>
        </w:tc>
      </w:tr>
    </w:tbl>
    <w:p w14:paraId="7B42F501" w14:textId="77777777" w:rsidR="0027508F" w:rsidRPr="001C5FE5" w:rsidRDefault="0027508F" w:rsidP="005175CF">
      <w:pPr>
        <w:ind w:firstLine="567"/>
        <w:jc w:val="both"/>
        <w:rPr>
          <w:sz w:val="26"/>
          <w:szCs w:val="26"/>
        </w:rPr>
      </w:pPr>
    </w:p>
    <w:p w14:paraId="52BE2E62" w14:textId="7BE68BCE" w:rsidR="00675DF5" w:rsidRPr="001C5FE5" w:rsidRDefault="00675DF5" w:rsidP="00675DF5">
      <w:pPr>
        <w:jc w:val="both"/>
        <w:rPr>
          <w:bCs/>
          <w:sz w:val="26"/>
          <w:szCs w:val="26"/>
        </w:rPr>
      </w:pPr>
      <w:r w:rsidRPr="001C5FE5">
        <w:rPr>
          <w:i/>
          <w:sz w:val="26"/>
          <w:szCs w:val="26"/>
        </w:rPr>
        <w:t xml:space="preserve">          </w:t>
      </w:r>
      <w:r w:rsidR="005175CF" w:rsidRPr="001C5FE5">
        <w:rPr>
          <w:i/>
          <w:sz w:val="26"/>
          <w:szCs w:val="26"/>
        </w:rPr>
        <w:t>1</w:t>
      </w:r>
      <w:r w:rsidR="001B1BA2">
        <w:rPr>
          <w:i/>
          <w:sz w:val="26"/>
          <w:szCs w:val="26"/>
        </w:rPr>
        <w:t>2</w:t>
      </w:r>
      <w:r w:rsidR="005175CF" w:rsidRPr="001C5FE5">
        <w:rPr>
          <w:i/>
          <w:sz w:val="26"/>
          <w:szCs w:val="26"/>
        </w:rPr>
        <w:t>. Источник финансирования</w:t>
      </w:r>
      <w:r w:rsidR="00154BE3" w:rsidRPr="001C5FE5">
        <w:rPr>
          <w:i/>
          <w:sz w:val="26"/>
          <w:szCs w:val="26"/>
        </w:rPr>
        <w:t xml:space="preserve"> программы</w:t>
      </w:r>
      <w:r w:rsidR="005175CF" w:rsidRPr="001C5FE5">
        <w:rPr>
          <w:i/>
          <w:sz w:val="26"/>
          <w:szCs w:val="26"/>
        </w:rPr>
        <w:t xml:space="preserve">: </w:t>
      </w:r>
      <w:r w:rsidRPr="001C5FE5">
        <w:rPr>
          <w:sz w:val="26"/>
          <w:szCs w:val="26"/>
        </w:rPr>
        <w:t xml:space="preserve">бюджет внутригородского муниципального образования </w:t>
      </w:r>
      <w:r w:rsidR="00C86CAB">
        <w:rPr>
          <w:sz w:val="26"/>
          <w:szCs w:val="26"/>
        </w:rPr>
        <w:t xml:space="preserve">города федерального значения </w:t>
      </w:r>
      <w:r w:rsidRPr="001C5FE5">
        <w:rPr>
          <w:sz w:val="26"/>
          <w:szCs w:val="26"/>
        </w:rPr>
        <w:t xml:space="preserve">Санкт-Петербурга муниципальный округ Светлановское </w:t>
      </w:r>
      <w:r w:rsidR="00671655">
        <w:rPr>
          <w:bCs/>
          <w:sz w:val="26"/>
          <w:szCs w:val="26"/>
        </w:rPr>
        <w:t>на 2023</w:t>
      </w:r>
      <w:r w:rsidRPr="001C5FE5">
        <w:rPr>
          <w:bCs/>
          <w:sz w:val="26"/>
          <w:szCs w:val="26"/>
        </w:rPr>
        <w:t xml:space="preserve"> год и </w:t>
      </w:r>
      <w:r w:rsidR="00154BE3" w:rsidRPr="001C5FE5">
        <w:rPr>
          <w:bCs/>
          <w:sz w:val="26"/>
          <w:szCs w:val="26"/>
        </w:rPr>
        <w:t xml:space="preserve">на </w:t>
      </w:r>
      <w:r w:rsidR="00671655">
        <w:rPr>
          <w:bCs/>
          <w:sz w:val="26"/>
          <w:szCs w:val="26"/>
        </w:rPr>
        <w:t>плановый период 2024 и 2025</w:t>
      </w:r>
      <w:r w:rsidRPr="001C5FE5">
        <w:rPr>
          <w:bCs/>
          <w:sz w:val="26"/>
          <w:szCs w:val="26"/>
        </w:rPr>
        <w:t xml:space="preserve"> годов. </w:t>
      </w:r>
    </w:p>
    <w:p w14:paraId="65064BBA" w14:textId="77777777"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14:paraId="3D940E83" w14:textId="09BF175F"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C86CAB">
        <w:rPr>
          <w:i/>
          <w:sz w:val="26"/>
          <w:szCs w:val="26"/>
        </w:rPr>
        <w:t>3</w:t>
      </w:r>
      <w:r w:rsidRPr="001C5FE5">
        <w:rPr>
          <w:i/>
          <w:sz w:val="26"/>
          <w:szCs w:val="26"/>
        </w:rPr>
        <w:t xml:space="preserve">. </w:t>
      </w:r>
      <w:r w:rsidR="00C86CAB" w:rsidRPr="00AE294E">
        <w:rPr>
          <w:i/>
          <w:sz w:val="26"/>
          <w:szCs w:val="26"/>
        </w:rPr>
        <w:t>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73FD9FAA" w14:textId="77777777" w:rsidR="005E4B34" w:rsidRPr="001C5FE5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Конституция Российской Федерации;</w:t>
      </w:r>
    </w:p>
    <w:p w14:paraId="63E3220F" w14:textId="702A317D"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 xml:space="preserve">Постановление Правительства Российской Федерации № 551 </w:t>
      </w:r>
      <w:r w:rsidR="00984F49">
        <w:rPr>
          <w:sz w:val="26"/>
          <w:szCs w:val="26"/>
        </w:rPr>
        <w:t xml:space="preserve">                            </w:t>
      </w:r>
      <w:r w:rsidRPr="001C5FE5">
        <w:rPr>
          <w:sz w:val="26"/>
          <w:szCs w:val="26"/>
        </w:rPr>
        <w:t>от 24.07.2000 «О военно-патриотических молодежных и детских объединениях»;</w:t>
      </w:r>
    </w:p>
    <w:p w14:paraId="1B9E8978" w14:textId="77777777"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Федеральный закон «О воинской обязанности и военной службе» № 53-ФЗ от 28.03.1998 года;</w:t>
      </w:r>
    </w:p>
    <w:p w14:paraId="77FB239C" w14:textId="77777777"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Постановление Правительства Российской Федерации от 31.12.1999 года № 1441 «Об утверждении Положения о подготовке граждан РФ к военной службе»;</w:t>
      </w:r>
    </w:p>
    <w:p w14:paraId="78920810" w14:textId="7D3B35DF" w:rsidR="005E4B34" w:rsidRPr="001C5FE5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154C3956" w14:textId="638E9655" w:rsidR="005E4B34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Закон Санкт-Петербурга от 23.09.2009 № 420-79 «Об организации местного самоуправления в Санкт-Петербурге»;</w:t>
      </w:r>
    </w:p>
    <w:p w14:paraId="29C382E0" w14:textId="22FFE80E" w:rsidR="00DC4EF1" w:rsidRPr="001C5FE5" w:rsidRDefault="00DC4EF1" w:rsidP="00DC4EF1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Закон Санкт-Петербурга от 18.07.2016</w:t>
      </w:r>
      <w:r>
        <w:rPr>
          <w:rFonts w:eastAsia="Calibri"/>
          <w:b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№ 453-87 «О патриотическом воспитании в Санкт-Петербурге»</w:t>
      </w:r>
      <w:r>
        <w:rPr>
          <w:rFonts w:eastAsia="Calibri"/>
          <w:b/>
          <w:color w:val="000000"/>
          <w:sz w:val="26"/>
          <w:szCs w:val="26"/>
        </w:rPr>
        <w:t>,</w:t>
      </w:r>
    </w:p>
    <w:p w14:paraId="284064E5" w14:textId="1E6A24CE" w:rsidR="005175CF" w:rsidRPr="001C5FE5" w:rsidRDefault="005E4B34" w:rsidP="00C62BE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Устав Внутригородского муниципального образования</w:t>
      </w:r>
      <w:r w:rsidR="009956E2">
        <w:rPr>
          <w:sz w:val="26"/>
          <w:szCs w:val="26"/>
        </w:rPr>
        <w:t xml:space="preserve"> города федерального значения </w:t>
      </w:r>
      <w:r w:rsidRPr="001C5FE5">
        <w:rPr>
          <w:sz w:val="26"/>
          <w:szCs w:val="26"/>
        </w:rPr>
        <w:t>Санкт-Петербурга муниципального округа Светлановское.</w:t>
      </w:r>
    </w:p>
    <w:p w14:paraId="496B7810" w14:textId="7929A3A4" w:rsidR="005175CF" w:rsidRDefault="005175CF" w:rsidP="005175CF">
      <w:pPr>
        <w:ind w:firstLine="567"/>
        <w:jc w:val="both"/>
        <w:rPr>
          <w:i/>
          <w:sz w:val="26"/>
          <w:szCs w:val="26"/>
        </w:rPr>
      </w:pPr>
    </w:p>
    <w:p w14:paraId="3AE9D39B" w14:textId="36CC1E76"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C86CAB">
        <w:rPr>
          <w:i/>
          <w:sz w:val="26"/>
          <w:szCs w:val="26"/>
        </w:rPr>
        <w:t>4</w:t>
      </w:r>
      <w:r w:rsidRPr="001C5FE5">
        <w:rPr>
          <w:i/>
          <w:sz w:val="26"/>
          <w:szCs w:val="26"/>
        </w:rPr>
        <w:t>. Механизм реализации программы:</w:t>
      </w:r>
    </w:p>
    <w:p w14:paraId="3767BA53" w14:textId="77777777" w:rsidR="005175CF" w:rsidRPr="001C5FE5" w:rsidRDefault="005175CF" w:rsidP="005175CF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Управление реализации программы и контроль за ходом</w:t>
      </w:r>
      <w:r w:rsidR="002915E6" w:rsidRPr="001C5FE5">
        <w:rPr>
          <w:sz w:val="26"/>
          <w:szCs w:val="26"/>
        </w:rPr>
        <w:t xml:space="preserve"> </w:t>
      </w:r>
      <w:r w:rsidR="00984F49">
        <w:rPr>
          <w:sz w:val="26"/>
          <w:szCs w:val="26"/>
        </w:rPr>
        <w:t xml:space="preserve">                                        </w:t>
      </w:r>
      <w:r w:rsidRPr="001C5FE5">
        <w:rPr>
          <w:sz w:val="26"/>
          <w:szCs w:val="26"/>
        </w:rPr>
        <w:t>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163D3E7" w14:textId="4E268577" w:rsidR="005175CF" w:rsidRPr="001C5FE5" w:rsidRDefault="005175CF" w:rsidP="005175CF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rFonts w:eastAsia="Calibri"/>
          <w:sz w:val="26"/>
          <w:szCs w:val="26"/>
        </w:rPr>
        <w:t>Заключение муниципальных контрактов, договоров подряда</w:t>
      </w:r>
      <w:r w:rsidR="002915E6" w:rsidRPr="001C5FE5">
        <w:rPr>
          <w:rFonts w:eastAsia="Calibri"/>
          <w:sz w:val="26"/>
          <w:szCs w:val="26"/>
        </w:rPr>
        <w:t xml:space="preserve"> </w:t>
      </w:r>
      <w:r w:rsidR="00984F49">
        <w:rPr>
          <w:rFonts w:eastAsia="Calibri"/>
          <w:sz w:val="26"/>
          <w:szCs w:val="26"/>
        </w:rPr>
        <w:t xml:space="preserve">                                 </w:t>
      </w:r>
      <w:r w:rsidRPr="001C5FE5">
        <w:rPr>
          <w:rFonts w:eastAsia="Calibri"/>
          <w:sz w:val="26"/>
          <w:szCs w:val="26"/>
        </w:rPr>
        <w:t>с физическими и договоров с юридическими лицами в соответствии с положениями федерального закона</w:t>
      </w:r>
      <w:r w:rsidR="00C86CAB">
        <w:rPr>
          <w:rFonts w:eastAsia="Calibri"/>
          <w:sz w:val="26"/>
          <w:szCs w:val="26"/>
        </w:rPr>
        <w:t xml:space="preserve"> </w:t>
      </w:r>
      <w:r w:rsidRPr="001C5FE5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="002915E6" w:rsidRPr="001C5FE5">
        <w:rPr>
          <w:rFonts w:eastAsia="Calibri"/>
          <w:sz w:val="26"/>
          <w:szCs w:val="26"/>
        </w:rPr>
        <w:t xml:space="preserve"> </w:t>
      </w:r>
      <w:r w:rsidRPr="001C5FE5">
        <w:rPr>
          <w:rFonts w:eastAsia="Calibri"/>
          <w:sz w:val="26"/>
          <w:szCs w:val="26"/>
        </w:rPr>
        <w:t>и заключением договоров</w:t>
      </w:r>
      <w:r w:rsidRPr="001C5FE5">
        <w:rPr>
          <w:sz w:val="26"/>
          <w:szCs w:val="26"/>
        </w:rPr>
        <w:t>.</w:t>
      </w:r>
    </w:p>
    <w:p w14:paraId="0DC4FEEA" w14:textId="77777777" w:rsidR="005175CF" w:rsidRPr="001C5FE5" w:rsidRDefault="005175CF" w:rsidP="005175CF">
      <w:pPr>
        <w:ind w:left="491"/>
        <w:jc w:val="both"/>
        <w:rPr>
          <w:i/>
          <w:sz w:val="26"/>
          <w:szCs w:val="26"/>
        </w:rPr>
      </w:pPr>
    </w:p>
    <w:p w14:paraId="5974211C" w14:textId="191AD8F2" w:rsidR="005175CF" w:rsidRPr="001C5FE5" w:rsidRDefault="005175CF" w:rsidP="005175CF">
      <w:pPr>
        <w:ind w:firstLine="567"/>
        <w:rPr>
          <w:spacing w:val="20"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C86CAB">
        <w:rPr>
          <w:i/>
          <w:sz w:val="26"/>
          <w:szCs w:val="26"/>
        </w:rPr>
        <w:t>5</w:t>
      </w:r>
      <w:r w:rsidRPr="001C5FE5">
        <w:rPr>
          <w:i/>
          <w:sz w:val="26"/>
          <w:szCs w:val="26"/>
        </w:rPr>
        <w:t>. Социальные и экономические последствия реализации</w:t>
      </w:r>
      <w:r w:rsidR="00154BE3" w:rsidRPr="001C5FE5">
        <w:rPr>
          <w:i/>
          <w:sz w:val="26"/>
          <w:szCs w:val="26"/>
        </w:rPr>
        <w:t xml:space="preserve"> программы</w:t>
      </w:r>
      <w:r w:rsidRPr="001C5FE5">
        <w:rPr>
          <w:spacing w:val="20"/>
          <w:sz w:val="26"/>
          <w:szCs w:val="26"/>
        </w:rPr>
        <w:t xml:space="preserve">: </w:t>
      </w:r>
    </w:p>
    <w:p w14:paraId="572721A9" w14:textId="77777777"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положительная динамика роста патриотизма у молодежи;</w:t>
      </w:r>
    </w:p>
    <w:p w14:paraId="13433F37" w14:textId="77777777"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повышение социальной активности и уровня социализации                                         и самореализации молодежи;</w:t>
      </w:r>
    </w:p>
    <w:p w14:paraId="15DCED43" w14:textId="77777777"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подъем образования и культуры;</w:t>
      </w:r>
    </w:p>
    <w:p w14:paraId="5786D35E" w14:textId="77777777"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социально-экономическая стабильность;</w:t>
      </w:r>
    </w:p>
    <w:p w14:paraId="6A67A78B" w14:textId="77777777"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минимизация негативных проявлений в молодежной среде, снижение преступности, повышение уровня правопорядка и безопасности.</w:t>
      </w:r>
    </w:p>
    <w:p w14:paraId="25937D01" w14:textId="77777777" w:rsidR="005E4B34" w:rsidRPr="001C5FE5" w:rsidRDefault="005E4B34" w:rsidP="005E4B34">
      <w:pPr>
        <w:ind w:left="720" w:hanging="153"/>
        <w:jc w:val="both"/>
        <w:rPr>
          <w:color w:val="000000"/>
          <w:sz w:val="26"/>
          <w:szCs w:val="26"/>
        </w:rPr>
      </w:pPr>
    </w:p>
    <w:p w14:paraId="262F4C5B" w14:textId="77777777" w:rsidR="005175CF" w:rsidRPr="001C5FE5" w:rsidRDefault="005175CF" w:rsidP="005E4B34">
      <w:pPr>
        <w:jc w:val="both"/>
        <w:rPr>
          <w:i/>
          <w:sz w:val="26"/>
          <w:szCs w:val="26"/>
        </w:rPr>
      </w:pPr>
    </w:p>
    <w:p w14:paraId="7F911359" w14:textId="77777777" w:rsidR="005175CF" w:rsidRPr="001C5FE5" w:rsidRDefault="005175CF" w:rsidP="005175CF">
      <w:pPr>
        <w:jc w:val="both"/>
        <w:rPr>
          <w:i/>
          <w:sz w:val="26"/>
          <w:szCs w:val="26"/>
        </w:rPr>
      </w:pPr>
    </w:p>
    <w:p w14:paraId="7BA04ACB" w14:textId="77777777" w:rsidR="005175CF" w:rsidRPr="001C5FE5" w:rsidRDefault="005175CF" w:rsidP="005175CF">
      <w:pPr>
        <w:jc w:val="both"/>
        <w:rPr>
          <w:i/>
          <w:sz w:val="26"/>
          <w:szCs w:val="26"/>
        </w:rPr>
      </w:pPr>
    </w:p>
    <w:p w14:paraId="4F624B8D" w14:textId="77777777" w:rsidR="005175CF" w:rsidRPr="001C5FE5" w:rsidRDefault="005175CF" w:rsidP="005175CF">
      <w:pPr>
        <w:jc w:val="both"/>
        <w:rPr>
          <w:i/>
          <w:sz w:val="26"/>
          <w:szCs w:val="26"/>
        </w:rPr>
      </w:pPr>
    </w:p>
    <w:p w14:paraId="3F1AF1AF" w14:textId="6CE2100A" w:rsidR="00C86CAB" w:rsidRDefault="00C86CAB" w:rsidP="00C86CAB">
      <w:pPr>
        <w:jc w:val="right"/>
        <w:rPr>
          <w:iCs/>
          <w:sz w:val="26"/>
          <w:szCs w:val="26"/>
        </w:rPr>
      </w:pPr>
    </w:p>
    <w:p w14:paraId="378E456C" w14:textId="4A5C5A16" w:rsidR="009956E2" w:rsidRDefault="009956E2" w:rsidP="00C86CAB">
      <w:pPr>
        <w:jc w:val="right"/>
        <w:rPr>
          <w:iCs/>
          <w:sz w:val="26"/>
          <w:szCs w:val="26"/>
        </w:rPr>
      </w:pPr>
    </w:p>
    <w:p w14:paraId="53F8D7C1" w14:textId="77777777" w:rsidR="009956E2" w:rsidRDefault="009956E2" w:rsidP="00C86CAB">
      <w:pPr>
        <w:jc w:val="right"/>
        <w:rPr>
          <w:iCs/>
          <w:sz w:val="26"/>
          <w:szCs w:val="26"/>
        </w:rPr>
      </w:pPr>
    </w:p>
    <w:p w14:paraId="63F0BB18" w14:textId="25466E99" w:rsidR="009956E2" w:rsidRDefault="009956E2" w:rsidP="00C86CAB">
      <w:pPr>
        <w:jc w:val="right"/>
        <w:rPr>
          <w:iCs/>
          <w:sz w:val="26"/>
          <w:szCs w:val="26"/>
        </w:rPr>
      </w:pPr>
    </w:p>
    <w:p w14:paraId="1A0DA61F" w14:textId="1FCFA97D" w:rsidR="009956E2" w:rsidRDefault="009956E2" w:rsidP="00C86CAB">
      <w:pPr>
        <w:jc w:val="right"/>
        <w:rPr>
          <w:iCs/>
          <w:sz w:val="26"/>
          <w:szCs w:val="26"/>
        </w:rPr>
      </w:pPr>
    </w:p>
    <w:p w14:paraId="7CA5EC3C" w14:textId="0464B31C" w:rsidR="009057D0" w:rsidRDefault="009057D0" w:rsidP="00C86CAB">
      <w:pPr>
        <w:jc w:val="right"/>
        <w:rPr>
          <w:iCs/>
          <w:sz w:val="26"/>
          <w:szCs w:val="26"/>
        </w:rPr>
      </w:pPr>
    </w:p>
    <w:p w14:paraId="2637EFA6" w14:textId="4AF168CE" w:rsidR="009057D0" w:rsidRDefault="009057D0" w:rsidP="00C86CAB">
      <w:pPr>
        <w:jc w:val="right"/>
        <w:rPr>
          <w:iCs/>
          <w:sz w:val="26"/>
          <w:szCs w:val="26"/>
        </w:rPr>
      </w:pPr>
    </w:p>
    <w:p w14:paraId="2A4E74D7" w14:textId="1EE512F5" w:rsidR="009057D0" w:rsidRDefault="009057D0" w:rsidP="00C86CAB">
      <w:pPr>
        <w:jc w:val="right"/>
        <w:rPr>
          <w:iCs/>
          <w:sz w:val="26"/>
          <w:szCs w:val="26"/>
        </w:rPr>
      </w:pPr>
    </w:p>
    <w:p w14:paraId="5514F2FB" w14:textId="1FBA66F2" w:rsidR="009057D0" w:rsidRDefault="009057D0" w:rsidP="00C86CAB">
      <w:pPr>
        <w:jc w:val="right"/>
        <w:rPr>
          <w:iCs/>
          <w:sz w:val="26"/>
          <w:szCs w:val="26"/>
        </w:rPr>
      </w:pPr>
    </w:p>
    <w:p w14:paraId="4D0C0AA2" w14:textId="6200D5F2" w:rsidR="009057D0" w:rsidRDefault="009057D0" w:rsidP="00C86CAB">
      <w:pPr>
        <w:jc w:val="right"/>
        <w:rPr>
          <w:iCs/>
          <w:sz w:val="26"/>
          <w:szCs w:val="26"/>
        </w:rPr>
      </w:pPr>
    </w:p>
    <w:p w14:paraId="551C90BC" w14:textId="43E964BF" w:rsidR="009057D0" w:rsidRDefault="009057D0" w:rsidP="00C86CAB">
      <w:pPr>
        <w:jc w:val="right"/>
        <w:rPr>
          <w:iCs/>
          <w:sz w:val="26"/>
          <w:szCs w:val="26"/>
        </w:rPr>
      </w:pPr>
    </w:p>
    <w:p w14:paraId="6BCAD52A" w14:textId="5F60AE08" w:rsidR="009057D0" w:rsidRDefault="009057D0" w:rsidP="00C86CAB">
      <w:pPr>
        <w:jc w:val="right"/>
        <w:rPr>
          <w:iCs/>
          <w:sz w:val="26"/>
          <w:szCs w:val="26"/>
        </w:rPr>
      </w:pPr>
    </w:p>
    <w:p w14:paraId="1B0159D3" w14:textId="1DDFC33B" w:rsidR="009057D0" w:rsidRDefault="009057D0" w:rsidP="00C86CAB">
      <w:pPr>
        <w:jc w:val="right"/>
        <w:rPr>
          <w:iCs/>
          <w:sz w:val="26"/>
          <w:szCs w:val="26"/>
        </w:rPr>
      </w:pPr>
    </w:p>
    <w:p w14:paraId="2C515E2A" w14:textId="48963FC8" w:rsidR="009057D0" w:rsidRDefault="009057D0" w:rsidP="00C86CAB">
      <w:pPr>
        <w:jc w:val="right"/>
        <w:rPr>
          <w:iCs/>
          <w:sz w:val="26"/>
          <w:szCs w:val="26"/>
        </w:rPr>
      </w:pPr>
    </w:p>
    <w:p w14:paraId="4719C348" w14:textId="42658303" w:rsidR="009057D0" w:rsidRDefault="009057D0" w:rsidP="00C86CAB">
      <w:pPr>
        <w:jc w:val="right"/>
        <w:rPr>
          <w:iCs/>
          <w:sz w:val="26"/>
          <w:szCs w:val="26"/>
        </w:rPr>
      </w:pPr>
    </w:p>
    <w:p w14:paraId="4B5FEC78" w14:textId="39FFA464" w:rsidR="009057D0" w:rsidRDefault="009057D0" w:rsidP="00C86CAB">
      <w:pPr>
        <w:jc w:val="right"/>
        <w:rPr>
          <w:iCs/>
          <w:sz w:val="26"/>
          <w:szCs w:val="26"/>
        </w:rPr>
      </w:pPr>
    </w:p>
    <w:p w14:paraId="1F526047" w14:textId="3644565D" w:rsidR="009057D0" w:rsidRDefault="009057D0" w:rsidP="00C86CAB">
      <w:pPr>
        <w:jc w:val="right"/>
        <w:rPr>
          <w:iCs/>
          <w:sz w:val="26"/>
          <w:szCs w:val="26"/>
        </w:rPr>
      </w:pPr>
    </w:p>
    <w:p w14:paraId="76B20E11" w14:textId="27D28BAD" w:rsidR="009057D0" w:rsidRDefault="009057D0" w:rsidP="00C86CAB">
      <w:pPr>
        <w:jc w:val="right"/>
        <w:rPr>
          <w:iCs/>
          <w:sz w:val="26"/>
          <w:szCs w:val="26"/>
        </w:rPr>
      </w:pPr>
    </w:p>
    <w:p w14:paraId="53453C18" w14:textId="221F532A" w:rsidR="009057D0" w:rsidRDefault="009057D0" w:rsidP="00C86CAB">
      <w:pPr>
        <w:jc w:val="right"/>
        <w:rPr>
          <w:iCs/>
          <w:sz w:val="26"/>
          <w:szCs w:val="26"/>
        </w:rPr>
      </w:pPr>
    </w:p>
    <w:p w14:paraId="26C6420F" w14:textId="1EE0FE16" w:rsidR="009057D0" w:rsidRDefault="009057D0" w:rsidP="00C86CAB">
      <w:pPr>
        <w:jc w:val="right"/>
        <w:rPr>
          <w:iCs/>
          <w:sz w:val="26"/>
          <w:szCs w:val="26"/>
        </w:rPr>
      </w:pPr>
    </w:p>
    <w:p w14:paraId="38805428" w14:textId="2E2944EB" w:rsidR="009057D0" w:rsidRDefault="009057D0" w:rsidP="00C86CAB">
      <w:pPr>
        <w:jc w:val="right"/>
        <w:rPr>
          <w:iCs/>
          <w:sz w:val="26"/>
          <w:szCs w:val="26"/>
        </w:rPr>
      </w:pPr>
    </w:p>
    <w:p w14:paraId="0045C2AB" w14:textId="5BF7F9B3" w:rsidR="009057D0" w:rsidRDefault="009057D0" w:rsidP="00C86CAB">
      <w:pPr>
        <w:jc w:val="right"/>
        <w:rPr>
          <w:iCs/>
          <w:sz w:val="26"/>
          <w:szCs w:val="26"/>
        </w:rPr>
      </w:pPr>
    </w:p>
    <w:p w14:paraId="53332D1B" w14:textId="6D5656EC" w:rsidR="000F4C53" w:rsidRDefault="000F4C53" w:rsidP="00C86CAB">
      <w:pPr>
        <w:jc w:val="right"/>
        <w:rPr>
          <w:iCs/>
          <w:sz w:val="26"/>
          <w:szCs w:val="26"/>
        </w:rPr>
      </w:pPr>
    </w:p>
    <w:p w14:paraId="24518E14" w14:textId="67C44FEF" w:rsidR="000F4C53" w:rsidRDefault="000F4C53" w:rsidP="00C86CAB">
      <w:pPr>
        <w:jc w:val="right"/>
        <w:rPr>
          <w:iCs/>
          <w:sz w:val="26"/>
          <w:szCs w:val="26"/>
        </w:rPr>
      </w:pPr>
    </w:p>
    <w:p w14:paraId="4F0F2ADA" w14:textId="6E72BEE0" w:rsidR="000F4C53" w:rsidRDefault="000F4C53" w:rsidP="00C86CAB">
      <w:pPr>
        <w:jc w:val="right"/>
        <w:rPr>
          <w:iCs/>
          <w:sz w:val="26"/>
          <w:szCs w:val="26"/>
        </w:rPr>
      </w:pPr>
    </w:p>
    <w:p w14:paraId="43117FD3" w14:textId="1161A396" w:rsidR="00045C19" w:rsidRDefault="00045C19" w:rsidP="00C86CAB">
      <w:pPr>
        <w:jc w:val="right"/>
        <w:rPr>
          <w:iCs/>
          <w:sz w:val="26"/>
          <w:szCs w:val="26"/>
        </w:rPr>
      </w:pPr>
    </w:p>
    <w:p w14:paraId="69CD747A" w14:textId="09FA5500" w:rsidR="00045C19" w:rsidRDefault="00045C19" w:rsidP="00C86CAB">
      <w:pPr>
        <w:jc w:val="right"/>
        <w:rPr>
          <w:iCs/>
          <w:sz w:val="26"/>
          <w:szCs w:val="26"/>
        </w:rPr>
      </w:pPr>
    </w:p>
    <w:p w14:paraId="7B18D97A" w14:textId="2E23A863" w:rsidR="00045C19" w:rsidRDefault="00045C19" w:rsidP="00310A16">
      <w:pPr>
        <w:rPr>
          <w:iCs/>
          <w:sz w:val="26"/>
          <w:szCs w:val="26"/>
        </w:rPr>
      </w:pPr>
      <w:bookmarkStart w:id="0" w:name="_GoBack"/>
      <w:bookmarkEnd w:id="0"/>
    </w:p>
    <w:p w14:paraId="7D366E42" w14:textId="2C30CD38" w:rsidR="00045C19" w:rsidRDefault="00045C19" w:rsidP="00C86CAB">
      <w:pPr>
        <w:jc w:val="right"/>
        <w:rPr>
          <w:iCs/>
          <w:sz w:val="26"/>
          <w:szCs w:val="26"/>
        </w:rPr>
      </w:pPr>
    </w:p>
    <w:p w14:paraId="673D9EE7" w14:textId="420601A6" w:rsidR="00045C19" w:rsidRDefault="00045C19" w:rsidP="00C86CAB">
      <w:pPr>
        <w:jc w:val="right"/>
        <w:rPr>
          <w:iCs/>
          <w:sz w:val="26"/>
          <w:szCs w:val="26"/>
        </w:rPr>
      </w:pPr>
    </w:p>
    <w:p w14:paraId="7B7A0F33" w14:textId="14A605D3" w:rsidR="00045C19" w:rsidRDefault="00045C19" w:rsidP="00C86CAB">
      <w:pPr>
        <w:jc w:val="right"/>
        <w:rPr>
          <w:iCs/>
          <w:sz w:val="26"/>
          <w:szCs w:val="26"/>
        </w:rPr>
      </w:pPr>
    </w:p>
    <w:p w14:paraId="403A3184" w14:textId="138A61D5" w:rsidR="00045C19" w:rsidRDefault="00045C19" w:rsidP="00C86CAB">
      <w:pPr>
        <w:jc w:val="right"/>
        <w:rPr>
          <w:iCs/>
          <w:sz w:val="26"/>
          <w:szCs w:val="26"/>
        </w:rPr>
      </w:pPr>
    </w:p>
    <w:p w14:paraId="3A17A42B" w14:textId="3B2CA88F" w:rsidR="00C86CAB" w:rsidRDefault="00C86CAB" w:rsidP="00C86CA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Приложение № 1</w:t>
      </w:r>
    </w:p>
    <w:p w14:paraId="3801D918" w14:textId="65724633" w:rsidR="00C86CAB" w:rsidRDefault="00C86CAB" w:rsidP="00C86CAB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1C5FE5">
        <w:rPr>
          <w:color w:val="000000"/>
          <w:sz w:val="26"/>
          <w:szCs w:val="26"/>
        </w:rPr>
        <w:t xml:space="preserve"> программе</w:t>
      </w:r>
    </w:p>
    <w:p w14:paraId="6BFC04A4" w14:textId="3E4AF9EB" w:rsidR="00C86CAB" w:rsidRDefault="00C86CAB" w:rsidP="00C86CAB">
      <w:pPr>
        <w:jc w:val="right"/>
        <w:rPr>
          <w:color w:val="000000"/>
          <w:sz w:val="26"/>
          <w:szCs w:val="26"/>
        </w:rPr>
      </w:pPr>
    </w:p>
    <w:p w14:paraId="28D78AE0" w14:textId="77777777" w:rsidR="00C86CAB" w:rsidRPr="00AE294E" w:rsidRDefault="00C86CAB" w:rsidP="00C86CAB">
      <w:pPr>
        <w:jc w:val="center"/>
        <w:rPr>
          <w:sz w:val="26"/>
          <w:szCs w:val="26"/>
        </w:rPr>
      </w:pPr>
      <w:r w:rsidRPr="00AE294E">
        <w:rPr>
          <w:sz w:val="26"/>
          <w:szCs w:val="26"/>
        </w:rPr>
        <w:t>ПАСПОРТ</w:t>
      </w:r>
    </w:p>
    <w:p w14:paraId="6FF780C6" w14:textId="77777777" w:rsidR="00C86CAB" w:rsidRPr="00C86CAB" w:rsidRDefault="00C86CAB" w:rsidP="00C86CAB">
      <w:pPr>
        <w:jc w:val="center"/>
        <w:rPr>
          <w:rStyle w:val="a7"/>
          <w:b w:val="0"/>
          <w:bCs w:val="0"/>
          <w:sz w:val="26"/>
          <w:szCs w:val="26"/>
        </w:rPr>
      </w:pPr>
      <w:r w:rsidRPr="00C86CAB">
        <w:rPr>
          <w:rStyle w:val="a7"/>
          <w:b w:val="0"/>
          <w:bCs w:val="0"/>
          <w:sz w:val="26"/>
          <w:szCs w:val="26"/>
        </w:rPr>
        <w:t>муниципальной программы</w:t>
      </w:r>
    </w:p>
    <w:p w14:paraId="43197511" w14:textId="77777777" w:rsidR="00C86CAB" w:rsidRPr="001C5FE5" w:rsidRDefault="00C86CAB" w:rsidP="00C86CAB">
      <w:pPr>
        <w:ind w:firstLine="567"/>
        <w:jc w:val="center"/>
        <w:rPr>
          <w:bCs/>
          <w:sz w:val="26"/>
          <w:szCs w:val="26"/>
        </w:rPr>
      </w:pPr>
      <w:r w:rsidRPr="001C5FE5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42ACEC1C" w14:textId="77777777" w:rsidR="00C86CAB" w:rsidRPr="001C5FE5" w:rsidRDefault="00C86CAB" w:rsidP="00C86CAB">
      <w:pPr>
        <w:jc w:val="center"/>
        <w:rPr>
          <w:b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«</w:t>
      </w:r>
      <w:r w:rsidRPr="001C5FE5">
        <w:rPr>
          <w:b/>
          <w:sz w:val="26"/>
          <w:szCs w:val="26"/>
        </w:rPr>
        <w:t xml:space="preserve">Проведение работ по военно-патриотическому воспитанию граждан» </w:t>
      </w:r>
    </w:p>
    <w:p w14:paraId="7EEACD54" w14:textId="10D40395" w:rsidR="00C86CAB" w:rsidRDefault="00C86CAB" w:rsidP="00C86CA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</w:t>
      </w:r>
      <w:r w:rsidRPr="001C5FE5">
        <w:rPr>
          <w:b/>
          <w:bCs/>
          <w:sz w:val="26"/>
          <w:szCs w:val="26"/>
        </w:rPr>
        <w:t xml:space="preserve"> год и на </w:t>
      </w:r>
      <w:r>
        <w:rPr>
          <w:b/>
          <w:bCs/>
          <w:sz w:val="26"/>
          <w:szCs w:val="26"/>
        </w:rPr>
        <w:t>плановый период 2024 и 2025</w:t>
      </w:r>
      <w:r w:rsidRPr="001C5FE5">
        <w:rPr>
          <w:b/>
          <w:bCs/>
          <w:sz w:val="26"/>
          <w:szCs w:val="26"/>
        </w:rPr>
        <w:t xml:space="preserve"> годов </w:t>
      </w:r>
    </w:p>
    <w:p w14:paraId="309A2C8B" w14:textId="25AB99EE" w:rsidR="00C86CAB" w:rsidRDefault="00C86CAB" w:rsidP="00C86CAB">
      <w:pPr>
        <w:jc w:val="center"/>
        <w:rPr>
          <w:b/>
          <w:bCs/>
          <w:sz w:val="26"/>
          <w:szCs w:val="26"/>
        </w:rPr>
      </w:pPr>
    </w:p>
    <w:tbl>
      <w:tblPr>
        <w:tblW w:w="10632" w:type="dxa"/>
        <w:tblInd w:w="-8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310"/>
        <w:gridCol w:w="2028"/>
        <w:gridCol w:w="2030"/>
        <w:gridCol w:w="2279"/>
      </w:tblGrid>
      <w:tr w:rsidR="00C86CAB" w:rsidRPr="00AE294E" w14:paraId="6F2FFF68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8EB9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2B25" w14:textId="139729DF" w:rsidR="00C86CAB" w:rsidRPr="00C86CAB" w:rsidRDefault="00C86CAB" w:rsidP="00C86CAB">
            <w:pPr>
              <w:jc w:val="both"/>
              <w:rPr>
                <w:sz w:val="26"/>
                <w:szCs w:val="26"/>
              </w:rPr>
            </w:pPr>
            <w:r w:rsidRPr="00C86CAB">
              <w:rPr>
                <w:sz w:val="26"/>
                <w:szCs w:val="26"/>
              </w:rPr>
              <w:t>Муниципальная программа мероприятий, направленных на решение вопроса местного значения «Проведение работ по военно-патриотическому воспитанию граждан» на 2023 год и на плановый период 2024 и 2025 годов</w:t>
            </w:r>
          </w:p>
        </w:tc>
      </w:tr>
      <w:tr w:rsidR="00C86CAB" w:rsidRPr="00AE294E" w14:paraId="167013B3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383D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2E97" w14:textId="136ECB28" w:rsidR="00C86CAB" w:rsidRPr="00AE294E" w:rsidRDefault="00C86CAB" w:rsidP="00165061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Организационно-распорядительный отдел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 м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ой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а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и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города федерального значения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Светлановское</w:t>
            </w:r>
          </w:p>
        </w:tc>
      </w:tr>
      <w:tr w:rsidR="00C86CAB" w:rsidRPr="00AE294E" w14:paraId="5F609D00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8062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1A38" w14:textId="4116DA71" w:rsidR="00C86CAB" w:rsidRPr="00C86CAB" w:rsidRDefault="00C86CAB" w:rsidP="00C86CAB">
            <w:pPr>
              <w:widowControl w:val="0"/>
              <w:jc w:val="both"/>
              <w:rPr>
                <w:sz w:val="26"/>
                <w:szCs w:val="26"/>
              </w:rPr>
            </w:pPr>
            <w:r w:rsidRPr="001C5FE5">
              <w:rPr>
                <w:rFonts w:eastAsia="Calibri"/>
                <w:color w:val="000000"/>
                <w:sz w:val="26"/>
                <w:szCs w:val="26"/>
              </w:rPr>
              <w:t>Развитие у подростков высокого патриотического сознания, верности Отечеству, готовности к выполнению гражданского долга, как важнейших духовно-нравственных и социально значимых ценностей.</w:t>
            </w:r>
          </w:p>
        </w:tc>
      </w:tr>
      <w:tr w:rsidR="00C86CAB" w:rsidRPr="00AE294E" w14:paraId="35A9E3A3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EDDB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7034" w14:textId="09FFB7DC" w:rsidR="00C86CAB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>Создание эффективной системы военно-патриотического воспитания, обеспечивающей оптимальные условия развития верности Отечеству</w:t>
            </w:r>
            <w:r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  <w:p w14:paraId="01E852BD" w14:textId="77777777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>Воспитание гордости у граждан муниципального образования за Российское государство, его свершения, и готовности к достойному и самоотверженному служению обществу и государству, к выполнению обязанностей по защите Отечества;</w:t>
            </w:r>
          </w:p>
          <w:p w14:paraId="13205E59" w14:textId="77777777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 xml:space="preserve">Повышение интереса жителей муниципального образования к военной истории Отечества и сохранению памяти о подвиге народа в Великой Отечественной войне 1941-1945 годов; </w:t>
            </w:r>
          </w:p>
          <w:p w14:paraId="1D687573" w14:textId="77777777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 xml:space="preserve">Формирование у граждан муниципального образования чувства гордости за свою страну и осознания необходимости увековечения памяти об участии российских воинов в знаменательных событиях истории Отечества; </w:t>
            </w:r>
          </w:p>
          <w:p w14:paraId="67B81678" w14:textId="25A8EC6A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 xml:space="preserve">Осуществление военно-патриотического воспитания жителей муниципального образования, повышение престижа военной службы; </w:t>
            </w:r>
          </w:p>
          <w:p w14:paraId="1D3EA655" w14:textId="16DBE35E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 xml:space="preserve">Привлечение ветеранов войны и труда, проживающих на территории муниципального образования к воспитательной работе с подрастающим поколением; </w:t>
            </w:r>
          </w:p>
          <w:p w14:paraId="67B213AE" w14:textId="5932D5B1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>Формирование и развитие патриотических чувств у жителей муниципального образования, и воспитание чувства любви к Отечеству, уважения к государственным символам России и интереса к государственной символике России.</w:t>
            </w:r>
          </w:p>
        </w:tc>
      </w:tr>
      <w:tr w:rsidR="00C86CAB" w:rsidRPr="00AE294E" w14:paraId="043B2D95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AD7E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AD56" w14:textId="77777777" w:rsidR="00C86CAB" w:rsidRPr="00AE294E" w:rsidRDefault="00C86CAB" w:rsidP="00165061">
            <w:pPr>
              <w:widowControl w:val="0"/>
              <w:jc w:val="both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20E0B208" w14:textId="77777777" w:rsidR="00C86CAB" w:rsidRPr="00AE294E" w:rsidRDefault="00C86CAB" w:rsidP="00165061">
            <w:pPr>
              <w:widowControl w:val="0"/>
              <w:jc w:val="both"/>
              <w:rPr>
                <w:sz w:val="26"/>
                <w:szCs w:val="26"/>
              </w:rPr>
            </w:pPr>
          </w:p>
          <w:p w14:paraId="671AA50F" w14:textId="77777777" w:rsidR="00C86CAB" w:rsidRPr="00AE294E" w:rsidRDefault="00C86CAB" w:rsidP="00165061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B" w:rsidRPr="00AE294E" w14:paraId="0FC3CE8D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6DA4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157A" w14:textId="77777777" w:rsidR="00C86CAB" w:rsidRPr="00AE294E" w:rsidRDefault="00C86CAB" w:rsidP="00165061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C86CAB" w:rsidRPr="00AE294E" w14:paraId="69217EBA" w14:textId="77777777" w:rsidTr="00C86CA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B9E8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EC73" w14:textId="77777777" w:rsidR="00C86CAB" w:rsidRPr="00AE294E" w:rsidRDefault="00C86CAB" w:rsidP="00165061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2B238" w14:textId="77777777" w:rsidR="00C86CAB" w:rsidRPr="00AE294E" w:rsidRDefault="00C86CAB" w:rsidP="00165061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0243" w14:textId="77777777" w:rsidR="00C86CAB" w:rsidRPr="00AE294E" w:rsidRDefault="00C86CAB" w:rsidP="00165061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77BE" w14:textId="77777777" w:rsidR="00C86CAB" w:rsidRPr="00AE294E" w:rsidRDefault="00C86CAB" w:rsidP="00165061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C86CAB" w:rsidRPr="00AE294E" w14:paraId="64CED3A0" w14:textId="77777777" w:rsidTr="00C86CA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8315" w14:textId="77777777" w:rsidR="00C86CAB" w:rsidRPr="00AE294E" w:rsidRDefault="00C86CAB" w:rsidP="00C86CA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8A7B" w14:textId="6562DB33" w:rsidR="00C86CAB" w:rsidRPr="00AE294E" w:rsidRDefault="00C86CAB" w:rsidP="00C86CAB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AB">
              <w:rPr>
                <w:rFonts w:ascii="Times New Roman" w:hAnsi="Times New Roman" w:cs="Times New Roman"/>
                <w:sz w:val="26"/>
                <w:szCs w:val="26"/>
              </w:rPr>
              <w:t>1 887,2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5FF5" w14:textId="5AB69298" w:rsidR="00C86CAB" w:rsidRPr="00AE294E" w:rsidRDefault="00C86CAB" w:rsidP="00C86CAB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AB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31A97" w14:textId="356A6932" w:rsidR="00C86CAB" w:rsidRPr="00AE294E" w:rsidRDefault="00C86CAB" w:rsidP="00C86CAB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AB">
              <w:rPr>
                <w:rFonts w:ascii="Times New Roman" w:hAnsi="Times New Roman" w:cs="Times New Roman"/>
                <w:sz w:val="26"/>
                <w:szCs w:val="26"/>
              </w:rPr>
              <w:t>629,2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CB80" w14:textId="4B9597ED" w:rsidR="00C86CAB" w:rsidRPr="00AE294E" w:rsidRDefault="00C86CAB" w:rsidP="00C86CAB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AB">
              <w:rPr>
                <w:rFonts w:ascii="Times New Roman" w:hAnsi="Times New Roman" w:cs="Times New Roman"/>
                <w:sz w:val="26"/>
                <w:szCs w:val="26"/>
              </w:rPr>
              <w:t>658,0</w:t>
            </w:r>
          </w:p>
        </w:tc>
      </w:tr>
      <w:tr w:rsidR="00C86CAB" w:rsidRPr="00AE294E" w14:paraId="578B79A0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9111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2141" w14:textId="6077A6E1" w:rsidR="00C86CAB" w:rsidRPr="00AE294E" w:rsidRDefault="00C86CAB" w:rsidP="00165061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Бюджет внутригородского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федерального значения 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Санкт-Петербурга муниципальный округ Светлановское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C86CAB" w:rsidRPr="00AE294E" w14:paraId="46C59946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E61D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AB18" w14:textId="77777777" w:rsidR="00C86CAB" w:rsidRPr="00AE294E" w:rsidRDefault="00C86CAB" w:rsidP="00165061">
            <w:pPr>
              <w:pStyle w:val="a9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7814CFB5" w14:textId="77777777" w:rsidR="009956E2" w:rsidRDefault="009956E2" w:rsidP="005175CF">
      <w:pPr>
        <w:jc w:val="right"/>
        <w:rPr>
          <w:iCs/>
          <w:sz w:val="26"/>
          <w:szCs w:val="26"/>
        </w:rPr>
      </w:pPr>
    </w:p>
    <w:p w14:paraId="5F6AA88B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B0343F7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3CBB4E2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6F0C9A8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08DDF8C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A275D3E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6C13DF2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62D10F2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F64F1A0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F0C1C43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C0EB608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2E293F7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58FC17E9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80FF77C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5E8E59D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BC9049B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D1244E2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945C730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E964065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11F0ECA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B493FFB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1CDB754B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8A37DF4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066B42D6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1950A475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6CD87EF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250A9F9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13598BC7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AA3F29C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0AEF3FC4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F1275EB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0B61EEE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55963095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14CF1B96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14492FB7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3933228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8B5E345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52B76348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ABB1B88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66F0AD7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576AEAD0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96C5906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2C68455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8328DF1" w14:textId="3CA00AAE" w:rsidR="001B1BA2" w:rsidRPr="001C5FE5" w:rsidRDefault="001B1BA2" w:rsidP="001B1BA2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Приложение </w:t>
      </w:r>
      <w:r w:rsidR="000F4C53">
        <w:rPr>
          <w:color w:val="000000"/>
          <w:sz w:val="26"/>
          <w:szCs w:val="26"/>
        </w:rPr>
        <w:t>2</w:t>
      </w:r>
    </w:p>
    <w:p w14:paraId="367C1EB5" w14:textId="77777777" w:rsidR="001B1BA2" w:rsidRPr="001C5FE5" w:rsidRDefault="001B1BA2" w:rsidP="001B1BA2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1C5FE5">
        <w:rPr>
          <w:color w:val="000000"/>
          <w:sz w:val="26"/>
          <w:szCs w:val="26"/>
        </w:rPr>
        <w:t xml:space="preserve"> программе</w:t>
      </w:r>
    </w:p>
    <w:p w14:paraId="52B2DC85" w14:textId="77777777" w:rsidR="001B1BA2" w:rsidRPr="001C5FE5" w:rsidRDefault="001B1BA2" w:rsidP="001B1BA2">
      <w:pPr>
        <w:jc w:val="right"/>
        <w:rPr>
          <w:color w:val="000000"/>
          <w:sz w:val="26"/>
          <w:szCs w:val="26"/>
        </w:rPr>
      </w:pPr>
    </w:p>
    <w:p w14:paraId="32C2C132" w14:textId="77777777" w:rsidR="001B1BA2" w:rsidRPr="001C5FE5" w:rsidRDefault="001B1BA2" w:rsidP="001B1BA2">
      <w:pPr>
        <w:jc w:val="center"/>
        <w:rPr>
          <w:b/>
          <w:color w:val="000000"/>
          <w:sz w:val="26"/>
          <w:szCs w:val="26"/>
        </w:rPr>
      </w:pPr>
      <w:r w:rsidRPr="001C5FE5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747A5DB3" w14:textId="77777777" w:rsidR="001B1BA2" w:rsidRPr="001C5FE5" w:rsidRDefault="001B1BA2" w:rsidP="001B1BA2">
      <w:pPr>
        <w:jc w:val="center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на реализацию ведомственной целевой программы</w:t>
      </w:r>
    </w:p>
    <w:p w14:paraId="15698142" w14:textId="77777777" w:rsidR="001B1BA2" w:rsidRPr="001C5FE5" w:rsidRDefault="001B1BA2" w:rsidP="001B1BA2">
      <w:pPr>
        <w:ind w:firstLine="567"/>
        <w:jc w:val="center"/>
        <w:rPr>
          <w:sz w:val="26"/>
          <w:szCs w:val="26"/>
        </w:rPr>
      </w:pPr>
      <w:r w:rsidRPr="001C5FE5">
        <w:rPr>
          <w:sz w:val="26"/>
          <w:szCs w:val="26"/>
        </w:rPr>
        <w:t>мероприятий, направленных на решение вопроса местного значения</w:t>
      </w:r>
    </w:p>
    <w:p w14:paraId="0B9083BE" w14:textId="77777777" w:rsidR="001B1BA2" w:rsidRPr="001C5FE5" w:rsidRDefault="001B1BA2" w:rsidP="001B1BA2">
      <w:pPr>
        <w:ind w:firstLine="567"/>
        <w:jc w:val="center"/>
        <w:rPr>
          <w:b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«</w:t>
      </w:r>
      <w:r w:rsidRPr="001C5FE5">
        <w:rPr>
          <w:b/>
          <w:sz w:val="26"/>
          <w:szCs w:val="26"/>
        </w:rPr>
        <w:t>Проведение работ по военно-патриотическому воспитанию граждан»</w:t>
      </w:r>
    </w:p>
    <w:p w14:paraId="421ABD6E" w14:textId="77777777" w:rsidR="001B1BA2" w:rsidRPr="001C5FE5" w:rsidRDefault="001B1BA2" w:rsidP="001B1B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</w:t>
      </w:r>
      <w:r w:rsidRPr="001C5FE5">
        <w:rPr>
          <w:b/>
          <w:bCs/>
          <w:sz w:val="26"/>
          <w:szCs w:val="26"/>
        </w:rPr>
        <w:t xml:space="preserve"> год и на </w:t>
      </w:r>
      <w:r>
        <w:rPr>
          <w:b/>
          <w:bCs/>
          <w:sz w:val="26"/>
          <w:szCs w:val="26"/>
        </w:rPr>
        <w:t>плановый период 2024 и 2025</w:t>
      </w:r>
      <w:r w:rsidRPr="001C5FE5">
        <w:rPr>
          <w:b/>
          <w:bCs/>
          <w:sz w:val="26"/>
          <w:szCs w:val="26"/>
        </w:rPr>
        <w:t xml:space="preserve"> годов </w:t>
      </w:r>
    </w:p>
    <w:p w14:paraId="16E201A6" w14:textId="77777777" w:rsidR="001B1BA2" w:rsidRPr="001C5FE5" w:rsidRDefault="001B1BA2" w:rsidP="001B1BA2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10064" w:type="dxa"/>
        <w:tblInd w:w="-431" w:type="dxa"/>
        <w:tblLook w:val="04A0" w:firstRow="1" w:lastRow="0" w:firstColumn="1" w:lastColumn="0" w:noHBand="0" w:noVBand="1"/>
      </w:tblPr>
      <w:tblGrid>
        <w:gridCol w:w="710"/>
        <w:gridCol w:w="3940"/>
        <w:gridCol w:w="2021"/>
        <w:gridCol w:w="1524"/>
        <w:gridCol w:w="1869"/>
      </w:tblGrid>
      <w:tr w:rsidR="001B1BA2" w:rsidRPr="001C5FE5" w14:paraId="0BD31015" w14:textId="77777777" w:rsidTr="001B1BA2">
        <w:tc>
          <w:tcPr>
            <w:tcW w:w="710" w:type="dxa"/>
          </w:tcPr>
          <w:p w14:paraId="77660B3A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40" w:type="dxa"/>
          </w:tcPr>
          <w:p w14:paraId="20C9ACAE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73F24562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305CA6F4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6D7DBD46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1B1BA2" w:rsidRPr="001C5FE5" w14:paraId="563CBAB8" w14:textId="77777777" w:rsidTr="001B1BA2">
        <w:tc>
          <w:tcPr>
            <w:tcW w:w="10064" w:type="dxa"/>
            <w:gridSpan w:val="5"/>
          </w:tcPr>
          <w:p w14:paraId="3B1CAD9A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а 2023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B1BA2" w:rsidRPr="001C5FE5" w14:paraId="66660563" w14:textId="77777777" w:rsidTr="001B1BA2">
        <w:tc>
          <w:tcPr>
            <w:tcW w:w="10064" w:type="dxa"/>
            <w:gridSpan w:val="5"/>
          </w:tcPr>
          <w:p w14:paraId="72D4138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14:paraId="4CFD6D4B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14:paraId="3156B4E2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 Светлановское</w:t>
            </w:r>
          </w:p>
        </w:tc>
      </w:tr>
      <w:tr w:rsidR="001B1BA2" w:rsidRPr="001C5FE5" w14:paraId="3C647DEB" w14:textId="77777777" w:rsidTr="001B1BA2">
        <w:tc>
          <w:tcPr>
            <w:tcW w:w="710" w:type="dxa"/>
          </w:tcPr>
          <w:p w14:paraId="72E98526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40" w:type="dxa"/>
          </w:tcPr>
          <w:p w14:paraId="03A5E903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14:paraId="0EE8C247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271DB6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4FA2448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7B4EA449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1301855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300,0</w:t>
            </w:r>
          </w:p>
        </w:tc>
      </w:tr>
      <w:tr w:rsidR="001B1BA2" w:rsidRPr="001C5FE5" w14:paraId="529F5EE2" w14:textId="77777777" w:rsidTr="001B1BA2">
        <w:tc>
          <w:tcPr>
            <w:tcW w:w="710" w:type="dxa"/>
          </w:tcPr>
          <w:p w14:paraId="763F861F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40" w:type="dxa"/>
          </w:tcPr>
          <w:p w14:paraId="7E0946B9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14:paraId="44EB23F6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0BCF7ED8" w14:textId="77777777" w:rsidR="001B1BA2" w:rsidRPr="001C5FE5" w:rsidRDefault="001B1BA2" w:rsidP="001650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241DC37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23AA0937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4D3057A6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300,0</w:t>
            </w:r>
          </w:p>
        </w:tc>
      </w:tr>
      <w:tr w:rsidR="001B1BA2" w:rsidRPr="001C5FE5" w14:paraId="48203A90" w14:textId="77777777" w:rsidTr="001B1BA2">
        <w:tc>
          <w:tcPr>
            <w:tcW w:w="710" w:type="dxa"/>
          </w:tcPr>
          <w:p w14:paraId="4707ED4D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0" w:type="dxa"/>
          </w:tcPr>
          <w:p w14:paraId="16277DB7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40E87B0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3C7812E0" w14:textId="77777777" w:rsidR="001B1BA2" w:rsidRPr="001C5FE5" w:rsidRDefault="001B1BA2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578EE18" w14:textId="77777777" w:rsidR="001B1BA2" w:rsidRPr="001C5FE5" w:rsidRDefault="001B1BA2" w:rsidP="001650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14:paraId="6B52FCF0" w14:textId="77777777" w:rsidR="001B1BA2" w:rsidRPr="001C5FE5" w:rsidRDefault="001B1BA2" w:rsidP="001650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14:paraId="69BE6471" w14:textId="77777777" w:rsidR="001B1BA2" w:rsidRPr="00B57AA4" w:rsidRDefault="001B1BA2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600,0</w:t>
            </w:r>
          </w:p>
        </w:tc>
      </w:tr>
      <w:tr w:rsidR="001B1BA2" w:rsidRPr="001C5FE5" w14:paraId="43675C98" w14:textId="77777777" w:rsidTr="001B1BA2">
        <w:tc>
          <w:tcPr>
            <w:tcW w:w="10064" w:type="dxa"/>
            <w:gridSpan w:val="5"/>
          </w:tcPr>
          <w:p w14:paraId="1773754A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* Плановый период:</w:t>
            </w:r>
          </w:p>
        </w:tc>
      </w:tr>
      <w:tr w:rsidR="001B1BA2" w:rsidRPr="001C5FE5" w14:paraId="1D78C6F7" w14:textId="77777777" w:rsidTr="001B1BA2">
        <w:tc>
          <w:tcPr>
            <w:tcW w:w="10064" w:type="dxa"/>
            <w:gridSpan w:val="5"/>
          </w:tcPr>
          <w:p w14:paraId="6F57FC59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 п</w:t>
            </w:r>
            <w:r>
              <w:rPr>
                <w:b/>
                <w:sz w:val="26"/>
                <w:szCs w:val="26"/>
              </w:rPr>
              <w:t>ервый год планового периода 2024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B1BA2" w:rsidRPr="001C5FE5" w14:paraId="3CE117F5" w14:textId="77777777" w:rsidTr="001B1BA2">
        <w:tc>
          <w:tcPr>
            <w:tcW w:w="10064" w:type="dxa"/>
            <w:gridSpan w:val="5"/>
          </w:tcPr>
          <w:p w14:paraId="3D75A31C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14:paraId="64FF378C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14:paraId="2E02CF8D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 Светлановское</w:t>
            </w:r>
          </w:p>
        </w:tc>
      </w:tr>
      <w:tr w:rsidR="001B1BA2" w:rsidRPr="001C5FE5" w14:paraId="1DAA4580" w14:textId="77777777" w:rsidTr="001B1BA2">
        <w:tc>
          <w:tcPr>
            <w:tcW w:w="710" w:type="dxa"/>
          </w:tcPr>
          <w:p w14:paraId="2260F3A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40" w:type="dxa"/>
          </w:tcPr>
          <w:p w14:paraId="7C6F81B0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14:paraId="5CCF3618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45B2BFC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8B3204B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5AEA8422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71DBF09A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314,6</w:t>
            </w:r>
          </w:p>
        </w:tc>
      </w:tr>
      <w:tr w:rsidR="001B1BA2" w:rsidRPr="001C5FE5" w14:paraId="7AB6CF5D" w14:textId="77777777" w:rsidTr="001B1BA2">
        <w:tc>
          <w:tcPr>
            <w:tcW w:w="710" w:type="dxa"/>
          </w:tcPr>
          <w:p w14:paraId="2838F53A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40" w:type="dxa"/>
          </w:tcPr>
          <w:p w14:paraId="2C246E9D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14:paraId="0CB44DE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7C1CB090" w14:textId="77777777" w:rsidR="001B1BA2" w:rsidRPr="001C5FE5" w:rsidRDefault="001B1BA2" w:rsidP="001650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3AE7FDE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086C55B9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3F21473D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314,6</w:t>
            </w:r>
          </w:p>
        </w:tc>
      </w:tr>
      <w:tr w:rsidR="001B1BA2" w:rsidRPr="001C5FE5" w14:paraId="47843A8B" w14:textId="77777777" w:rsidTr="001B1BA2">
        <w:tc>
          <w:tcPr>
            <w:tcW w:w="710" w:type="dxa"/>
          </w:tcPr>
          <w:p w14:paraId="523E2BAE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0" w:type="dxa"/>
          </w:tcPr>
          <w:p w14:paraId="361E86A8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C20A9B5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C1B53F5" w14:textId="77777777" w:rsidR="001B1BA2" w:rsidRPr="001C5FE5" w:rsidRDefault="001B1BA2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F709141" w14:textId="77777777" w:rsidR="001B1BA2" w:rsidRPr="001C5FE5" w:rsidRDefault="001B1BA2" w:rsidP="001650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14:paraId="7C814DBD" w14:textId="77777777" w:rsidR="001B1BA2" w:rsidRPr="001C5FE5" w:rsidRDefault="001B1BA2" w:rsidP="001650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14:paraId="079057C8" w14:textId="77777777" w:rsidR="001B1BA2" w:rsidRPr="001C5FE5" w:rsidRDefault="001B1BA2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629,2</w:t>
            </w:r>
          </w:p>
        </w:tc>
      </w:tr>
      <w:tr w:rsidR="001B1BA2" w:rsidRPr="001C5FE5" w14:paraId="035D02F1" w14:textId="77777777" w:rsidTr="001B1BA2">
        <w:tc>
          <w:tcPr>
            <w:tcW w:w="10064" w:type="dxa"/>
            <w:gridSpan w:val="5"/>
          </w:tcPr>
          <w:p w14:paraId="36C6CAC0" w14:textId="5C8264F0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 в</w:t>
            </w:r>
            <w:r>
              <w:rPr>
                <w:b/>
                <w:sz w:val="26"/>
                <w:szCs w:val="26"/>
              </w:rPr>
              <w:t>торой год планового периода 2025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B1BA2" w:rsidRPr="001C5FE5" w14:paraId="6895809D" w14:textId="77777777" w:rsidTr="001B1BA2">
        <w:tc>
          <w:tcPr>
            <w:tcW w:w="10064" w:type="dxa"/>
            <w:gridSpan w:val="5"/>
          </w:tcPr>
          <w:p w14:paraId="22468D34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14:paraId="07A3B978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14:paraId="2F0EDF3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 Светлановское</w:t>
            </w:r>
          </w:p>
        </w:tc>
      </w:tr>
      <w:tr w:rsidR="001B1BA2" w:rsidRPr="001C5FE5" w14:paraId="4148566F" w14:textId="77777777" w:rsidTr="001B1BA2">
        <w:tc>
          <w:tcPr>
            <w:tcW w:w="710" w:type="dxa"/>
          </w:tcPr>
          <w:p w14:paraId="4A74061D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40" w:type="dxa"/>
          </w:tcPr>
          <w:p w14:paraId="601B62C5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14:paraId="15A91069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1E754C1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2AB23F6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2A8F88E2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5F830AF6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329,0</w:t>
            </w:r>
          </w:p>
        </w:tc>
      </w:tr>
      <w:tr w:rsidR="001B1BA2" w:rsidRPr="001C5FE5" w14:paraId="70CF603C" w14:textId="77777777" w:rsidTr="001B1BA2">
        <w:tc>
          <w:tcPr>
            <w:tcW w:w="710" w:type="dxa"/>
          </w:tcPr>
          <w:p w14:paraId="0F28BCB7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40" w:type="dxa"/>
          </w:tcPr>
          <w:p w14:paraId="28DC6A89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14:paraId="2AEFCA22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4C2A5550" w14:textId="77777777" w:rsidR="001B1BA2" w:rsidRPr="001C5FE5" w:rsidRDefault="001B1BA2" w:rsidP="001650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F17CB89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1EE808B5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46A2DB99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329,0</w:t>
            </w:r>
          </w:p>
        </w:tc>
      </w:tr>
      <w:tr w:rsidR="001B1BA2" w:rsidRPr="001C5FE5" w14:paraId="4CFBFFED" w14:textId="77777777" w:rsidTr="001B1BA2">
        <w:tc>
          <w:tcPr>
            <w:tcW w:w="710" w:type="dxa"/>
          </w:tcPr>
          <w:p w14:paraId="5EABCDF7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0" w:type="dxa"/>
          </w:tcPr>
          <w:p w14:paraId="0009536D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0D23626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B73F01A" w14:textId="77777777" w:rsidR="001B1BA2" w:rsidRPr="001C5FE5" w:rsidRDefault="001B1BA2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9CEE197" w14:textId="77777777" w:rsidR="001B1BA2" w:rsidRPr="001C5FE5" w:rsidRDefault="001B1BA2" w:rsidP="001650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14:paraId="20B13F14" w14:textId="77777777" w:rsidR="001B1BA2" w:rsidRPr="001C5FE5" w:rsidRDefault="001B1BA2" w:rsidP="001650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14:paraId="4ACD9C8F" w14:textId="77777777" w:rsidR="001B1BA2" w:rsidRPr="001C5FE5" w:rsidRDefault="001B1BA2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658,0</w:t>
            </w:r>
          </w:p>
        </w:tc>
      </w:tr>
    </w:tbl>
    <w:p w14:paraId="689B4853" w14:textId="06F6FA3D" w:rsidR="001B1BA2" w:rsidRDefault="001B1BA2">
      <w:pPr>
        <w:rPr>
          <w:sz w:val="26"/>
          <w:szCs w:val="26"/>
        </w:rPr>
      </w:pPr>
    </w:p>
    <w:p w14:paraId="4BEAB27A" w14:textId="05CDD4A1" w:rsidR="00664564" w:rsidRDefault="00664564">
      <w:pPr>
        <w:rPr>
          <w:sz w:val="26"/>
          <w:szCs w:val="26"/>
        </w:rPr>
      </w:pPr>
    </w:p>
    <w:p w14:paraId="4462E3F4" w14:textId="77777777" w:rsidR="00664564" w:rsidRPr="001C5FE5" w:rsidRDefault="00664564">
      <w:pPr>
        <w:rPr>
          <w:sz w:val="26"/>
          <w:szCs w:val="26"/>
        </w:rPr>
      </w:pPr>
    </w:p>
    <w:sectPr w:rsidR="00664564" w:rsidRPr="001C5FE5" w:rsidSect="009956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73D5"/>
    <w:multiLevelType w:val="hybridMultilevel"/>
    <w:tmpl w:val="78C81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5659"/>
    <w:multiLevelType w:val="hybridMultilevel"/>
    <w:tmpl w:val="1E3664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2F"/>
    <w:rsid w:val="00025CCA"/>
    <w:rsid w:val="00045C19"/>
    <w:rsid w:val="00053FCB"/>
    <w:rsid w:val="00064505"/>
    <w:rsid w:val="00074AE3"/>
    <w:rsid w:val="00094239"/>
    <w:rsid w:val="000C2EDB"/>
    <w:rsid w:val="000C6D9E"/>
    <w:rsid w:val="000E012F"/>
    <w:rsid w:val="000F4C53"/>
    <w:rsid w:val="0012122C"/>
    <w:rsid w:val="0012244E"/>
    <w:rsid w:val="00127184"/>
    <w:rsid w:val="0014183A"/>
    <w:rsid w:val="00143AAE"/>
    <w:rsid w:val="00154693"/>
    <w:rsid w:val="00154BE3"/>
    <w:rsid w:val="00192728"/>
    <w:rsid w:val="001B1BA2"/>
    <w:rsid w:val="001C5FE5"/>
    <w:rsid w:val="0027508F"/>
    <w:rsid w:val="002915E6"/>
    <w:rsid w:val="00293D48"/>
    <w:rsid w:val="002E4F83"/>
    <w:rsid w:val="00310A16"/>
    <w:rsid w:val="00372765"/>
    <w:rsid w:val="00374565"/>
    <w:rsid w:val="0039101C"/>
    <w:rsid w:val="004124F7"/>
    <w:rsid w:val="00427747"/>
    <w:rsid w:val="00454906"/>
    <w:rsid w:val="00493041"/>
    <w:rsid w:val="004B2AC6"/>
    <w:rsid w:val="004C48ED"/>
    <w:rsid w:val="0050285E"/>
    <w:rsid w:val="005175CF"/>
    <w:rsid w:val="00570624"/>
    <w:rsid w:val="00581D25"/>
    <w:rsid w:val="005A7835"/>
    <w:rsid w:val="005D6E80"/>
    <w:rsid w:val="005E4B34"/>
    <w:rsid w:val="005F0BF1"/>
    <w:rsid w:val="0061709F"/>
    <w:rsid w:val="00645314"/>
    <w:rsid w:val="006469A9"/>
    <w:rsid w:val="00664564"/>
    <w:rsid w:val="00671655"/>
    <w:rsid w:val="00671D7D"/>
    <w:rsid w:val="00675DF5"/>
    <w:rsid w:val="006E1BCB"/>
    <w:rsid w:val="006F5C01"/>
    <w:rsid w:val="0073179A"/>
    <w:rsid w:val="00783B03"/>
    <w:rsid w:val="00892687"/>
    <w:rsid w:val="009057D0"/>
    <w:rsid w:val="009648BE"/>
    <w:rsid w:val="00977BD1"/>
    <w:rsid w:val="00984F49"/>
    <w:rsid w:val="009956E2"/>
    <w:rsid w:val="009B2FB2"/>
    <w:rsid w:val="009D6106"/>
    <w:rsid w:val="00A3727F"/>
    <w:rsid w:val="00A63C2F"/>
    <w:rsid w:val="00AB72BE"/>
    <w:rsid w:val="00AF5290"/>
    <w:rsid w:val="00AF614E"/>
    <w:rsid w:val="00B57AA4"/>
    <w:rsid w:val="00C16DB4"/>
    <w:rsid w:val="00C62BEC"/>
    <w:rsid w:val="00C829E4"/>
    <w:rsid w:val="00C82A9B"/>
    <w:rsid w:val="00C86CAB"/>
    <w:rsid w:val="00DC0440"/>
    <w:rsid w:val="00DC4EF1"/>
    <w:rsid w:val="00DE0714"/>
    <w:rsid w:val="00E33E1D"/>
    <w:rsid w:val="00E61486"/>
    <w:rsid w:val="00E80ADE"/>
    <w:rsid w:val="00EB1126"/>
    <w:rsid w:val="00EC0A22"/>
    <w:rsid w:val="00F12E4B"/>
    <w:rsid w:val="00F319BC"/>
    <w:rsid w:val="00F34D51"/>
    <w:rsid w:val="00F36692"/>
    <w:rsid w:val="00FB6BCC"/>
    <w:rsid w:val="00FC557F"/>
    <w:rsid w:val="00FE7DD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13B7"/>
  <w15:chartTrackingRefBased/>
  <w15:docId w15:val="{5E68EE3D-0D3E-4A9A-8F9B-B856E87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5CF"/>
    <w:pPr>
      <w:ind w:left="720"/>
      <w:contextualSpacing/>
    </w:pPr>
  </w:style>
  <w:style w:type="table" w:styleId="a4">
    <w:name w:val="Table Grid"/>
    <w:basedOn w:val="a1"/>
    <w:uiPriority w:val="59"/>
    <w:rsid w:val="0051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4277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277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54B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7">
    <w:name w:val="Strong"/>
    <w:qFormat/>
    <w:rsid w:val="00C86CAB"/>
    <w:rPr>
      <w:b/>
      <w:bCs/>
    </w:rPr>
  </w:style>
  <w:style w:type="character" w:customStyle="1" w:styleId="1">
    <w:name w:val="Основной шрифт абзаца1"/>
    <w:qFormat/>
    <w:rsid w:val="00C86CAB"/>
  </w:style>
  <w:style w:type="character" w:customStyle="1" w:styleId="a8">
    <w:name w:val="Основной текст_"/>
    <w:basedOn w:val="a0"/>
    <w:link w:val="10"/>
    <w:uiPriority w:val="99"/>
    <w:qFormat/>
    <w:locked/>
    <w:rsid w:val="00C86CAB"/>
    <w:rPr>
      <w:rFonts w:ascii="Arial" w:eastAsia="Times New Roman" w:hAnsi="Arial" w:cs="Arial"/>
      <w:sz w:val="21"/>
      <w:szCs w:val="21"/>
    </w:rPr>
  </w:style>
  <w:style w:type="paragraph" w:styleId="a9">
    <w:name w:val="No Spacing"/>
    <w:uiPriority w:val="1"/>
    <w:qFormat/>
    <w:rsid w:val="00C86CAB"/>
    <w:pPr>
      <w:suppressAutoHyphens/>
      <w:spacing w:after="0" w:line="240" w:lineRule="auto"/>
    </w:pPr>
    <w:rPr>
      <w:rFonts w:cs="Calibri"/>
      <w:lang w:eastAsia="ar-SA"/>
    </w:rPr>
  </w:style>
  <w:style w:type="paragraph" w:customStyle="1" w:styleId="10">
    <w:name w:val="Обычный1"/>
    <w:link w:val="a8"/>
    <w:uiPriority w:val="99"/>
    <w:qFormat/>
    <w:rsid w:val="00C86CAB"/>
    <w:pPr>
      <w:widowControl w:val="0"/>
      <w:suppressAutoHyphens/>
      <w:spacing w:after="0" w:line="100" w:lineRule="atLeast"/>
      <w:textAlignment w:val="baseline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2023-02-01T14:16:00Z</cp:lastPrinted>
  <dcterms:created xsi:type="dcterms:W3CDTF">2021-11-11T18:36:00Z</dcterms:created>
  <dcterms:modified xsi:type="dcterms:W3CDTF">2023-03-13T06:51:00Z</dcterms:modified>
</cp:coreProperties>
</file>